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52" w:rsidRPr="00A84B52" w:rsidRDefault="0074756F" w:rsidP="00A84B52">
      <w:pPr>
        <w:tabs>
          <w:tab w:val="left" w:pos="20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24.06.2019 г. № 59</w:t>
      </w:r>
    </w:p>
    <w:p w:rsidR="00A84B52" w:rsidRPr="00A84B52" w:rsidRDefault="00A84B52" w:rsidP="00A84B52">
      <w:pPr>
        <w:tabs>
          <w:tab w:val="left" w:pos="20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4B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84B52" w:rsidRPr="00A84B52" w:rsidRDefault="00A84B52" w:rsidP="00A84B52">
      <w:pPr>
        <w:tabs>
          <w:tab w:val="left" w:pos="23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4B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84B52" w:rsidRPr="00A84B52" w:rsidRDefault="00A84B52" w:rsidP="00A84B52">
      <w:pPr>
        <w:tabs>
          <w:tab w:val="left" w:pos="23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4B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БАЛАГАНСКИЙ РАЙОН</w:t>
      </w:r>
    </w:p>
    <w:p w:rsidR="00A84B52" w:rsidRPr="00A84B52" w:rsidRDefault="00A84B52" w:rsidP="00A84B52">
      <w:pPr>
        <w:tabs>
          <w:tab w:val="left" w:pos="23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4B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КОНОВАЛОВСКОЕ </w:t>
      </w:r>
      <w:r w:rsidR="00FD253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A84B52" w:rsidRPr="00A84B52" w:rsidRDefault="00A84B52" w:rsidP="00A84B52">
      <w:pPr>
        <w:tabs>
          <w:tab w:val="left" w:pos="23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4B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A84B52" w:rsidRPr="00A84B52" w:rsidRDefault="00A84B52" w:rsidP="00FD2537">
      <w:pPr>
        <w:tabs>
          <w:tab w:val="left" w:pos="23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4B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A84B52" w:rsidRPr="00A84B52" w:rsidRDefault="00A84B52" w:rsidP="00A84B5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84B52" w:rsidRPr="00A84B52" w:rsidTr="003477CD">
        <w:trPr>
          <w:trHeight w:val="1620"/>
        </w:trPr>
        <w:tc>
          <w:tcPr>
            <w:tcW w:w="10112" w:type="dxa"/>
            <w:tcBorders>
              <w:top w:val="nil"/>
              <w:left w:val="nil"/>
              <w:bottom w:val="nil"/>
              <w:right w:val="nil"/>
            </w:tcBorders>
          </w:tcPr>
          <w:p w:rsidR="00A84B52" w:rsidRPr="00A84B52" w:rsidRDefault="00A84B52" w:rsidP="00A84B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 w:rsidRPr="00A84B5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ОБ УТВЕРЖДЕНИИ ПОРЯДКА ОСУЩЕСТВЛЕНИЯ ПОЛНОМОЧИЙ ПО ВНУТРЕННЕМУ МУНИЦИПАЛЬНОМУ ФИНАНСОВОМУ КОНТРОЛЮ В </w:t>
            </w:r>
            <w:r w:rsidRPr="00A84B5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ar-SA"/>
              </w:rPr>
              <w:t>АДМИНИСТРАЦИИ КОНОВАЛОВСКОГО МУНИЦИПАЛЬНОГО ОБРАЗОВАНИЯ</w:t>
            </w:r>
          </w:p>
        </w:tc>
      </w:tr>
    </w:tbl>
    <w:p w:rsidR="00A84B52" w:rsidRDefault="00A84B52" w:rsidP="00A84B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4B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84B52" w:rsidRPr="00A84B52" w:rsidRDefault="00A84B52" w:rsidP="00A84B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4B52" w:rsidRDefault="00A84B52" w:rsidP="00A84B5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pacing w:val="5"/>
          <w:sz w:val="24"/>
          <w:szCs w:val="24"/>
          <w:lang w:eastAsia="ru-RU"/>
        </w:rPr>
        <w:t xml:space="preserve">           </w:t>
      </w:r>
      <w:r w:rsidRPr="00A84B52">
        <w:rPr>
          <w:rFonts w:ascii="Arial" w:hAnsi="Arial" w:cs="Arial"/>
          <w:spacing w:val="5"/>
          <w:sz w:val="24"/>
          <w:szCs w:val="24"/>
          <w:lang w:eastAsia="ru-RU"/>
        </w:rPr>
        <w:t xml:space="preserve">На основании </w:t>
      </w:r>
      <w:r>
        <w:rPr>
          <w:rFonts w:ascii="Arial" w:hAnsi="Arial" w:cs="Arial"/>
          <w:spacing w:val="5"/>
          <w:sz w:val="24"/>
          <w:szCs w:val="24"/>
          <w:lang w:eastAsia="ru-RU"/>
        </w:rPr>
        <w:t xml:space="preserve">статьи 269.2 Бюджетного кодекса </w:t>
      </w:r>
      <w:r w:rsidRPr="00A84B52">
        <w:rPr>
          <w:rFonts w:ascii="Arial" w:hAnsi="Arial" w:cs="Arial"/>
          <w:spacing w:val="5"/>
          <w:sz w:val="24"/>
          <w:szCs w:val="24"/>
          <w:lang w:eastAsia="ru-RU"/>
        </w:rPr>
        <w:t>Российской        Федерации</w:t>
      </w:r>
      <w:r w:rsidRPr="00A84B52">
        <w:rPr>
          <w:rFonts w:ascii="Arial" w:hAnsi="Arial" w:cs="Arial"/>
          <w:sz w:val="24"/>
          <w:szCs w:val="24"/>
          <w:lang w:eastAsia="ru-RU"/>
        </w:rPr>
        <w:t xml:space="preserve">, в соответствии со </w:t>
      </w:r>
      <w:r w:rsidR="00416D8A">
        <w:rPr>
          <w:rFonts w:ascii="Arial" w:hAnsi="Arial" w:cs="Arial"/>
          <w:sz w:val="24"/>
          <w:szCs w:val="24"/>
          <w:lang w:eastAsia="ru-RU"/>
        </w:rPr>
        <w:t>статьей 73 пункта 1</w:t>
      </w:r>
      <w:r w:rsidRPr="00FB4563">
        <w:rPr>
          <w:rFonts w:ascii="Arial" w:hAnsi="Arial" w:cs="Arial"/>
          <w:sz w:val="24"/>
          <w:szCs w:val="24"/>
          <w:lang w:eastAsia="ru-RU"/>
        </w:rPr>
        <w:t xml:space="preserve"> Устава</w:t>
      </w:r>
      <w:r w:rsidRPr="00A84B52">
        <w:rPr>
          <w:rFonts w:ascii="Arial" w:hAnsi="Arial" w:cs="Arial"/>
          <w:sz w:val="24"/>
          <w:szCs w:val="24"/>
          <w:lang w:eastAsia="ru-RU"/>
        </w:rPr>
        <w:t> 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A84B52">
        <w:rPr>
          <w:rFonts w:ascii="Arial" w:hAnsi="Arial" w:cs="Arial"/>
          <w:sz w:val="24"/>
          <w:szCs w:val="24"/>
          <w:lang w:eastAsia="ru-RU"/>
        </w:rPr>
        <w:t>   </w:t>
      </w:r>
    </w:p>
    <w:p w:rsidR="00A84B52" w:rsidRDefault="00A84B52" w:rsidP="00A84B52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84B52" w:rsidRPr="00A84B52" w:rsidRDefault="00A84B52" w:rsidP="00A84B52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ПОСТАНОВЛЯЕТ</w:t>
      </w:r>
      <w:r w:rsidRPr="00A84B52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A84B52" w:rsidRPr="00A84B52" w:rsidRDefault="00A84B52" w:rsidP="00A84B52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84B52" w:rsidRPr="00A84B52" w:rsidRDefault="00A84B52" w:rsidP="00A84B5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84B52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1. Утвердить Порядок осуществления полномочий по внутреннему   муниципальному финансовому контролю администрацией </w:t>
      </w:r>
      <w:proofErr w:type="spellStart"/>
      <w:r w:rsidRPr="00A84B52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Коноваловского</w:t>
      </w:r>
      <w:proofErr w:type="spellEnd"/>
      <w:r w:rsidRPr="00A84B52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муниципального образования (прилагается).</w:t>
      </w:r>
    </w:p>
    <w:p w:rsidR="00A84B52" w:rsidRPr="00A84B52" w:rsidRDefault="00A84B52" w:rsidP="00A84B52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A84B52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2. </w:t>
      </w:r>
      <w:r w:rsidR="00C5146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Постановление вступает в силу со дня его подписания.</w:t>
      </w:r>
    </w:p>
    <w:p w:rsidR="00A84B52" w:rsidRPr="00A84B52" w:rsidRDefault="00A84B52" w:rsidP="00A84B52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A84B52">
        <w:rPr>
          <w:rFonts w:ascii="Arial" w:hAnsi="Arial" w:cs="Arial"/>
          <w:sz w:val="24"/>
          <w:szCs w:val="24"/>
          <w:shd w:val="clear" w:color="auto" w:fill="FFFFFF"/>
          <w:lang w:eastAsia="ru-RU"/>
        </w:rPr>
        <w:t>3.</w:t>
      </w:r>
      <w:r w:rsidR="00C5146B" w:rsidRPr="00C5146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C5146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Настоящее постановление опубликовать в СМИ «</w:t>
      </w:r>
      <w:proofErr w:type="spellStart"/>
      <w:r w:rsidR="00C5146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Коноваловский</w:t>
      </w:r>
      <w:proofErr w:type="spellEnd"/>
      <w:r w:rsidR="00C5146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вестник» и на официальном сайте </w:t>
      </w:r>
      <w:proofErr w:type="gramStart"/>
      <w:r w:rsidR="00C5146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коновалово.рф</w:t>
      </w:r>
      <w:proofErr w:type="gramEnd"/>
    </w:p>
    <w:p w:rsidR="00A84B52" w:rsidRPr="00A84B52" w:rsidRDefault="00A84B52" w:rsidP="00A84B5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84B52"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C5146B">
        <w:rPr>
          <w:rFonts w:ascii="Arial" w:hAnsi="Arial" w:cs="Arial"/>
          <w:sz w:val="24"/>
          <w:szCs w:val="24"/>
          <w:lang w:eastAsia="ru-RU"/>
        </w:rPr>
        <w:t>Контроль за исполнением данного постановления оставляю за собой.</w:t>
      </w:r>
    </w:p>
    <w:p w:rsidR="00A84B52" w:rsidRPr="00A84B52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4B52" w:rsidRPr="00A84B52" w:rsidRDefault="00A84B52" w:rsidP="00A84B5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4B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84B52" w:rsidRPr="00A84B52" w:rsidRDefault="00A84B52" w:rsidP="00A84B5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4B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B41B89"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proofErr w:type="spellEnd"/>
      <w:r w:rsidR="00B41B89"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                                             И.В. Бережных</w:t>
      </w:r>
    </w:p>
    <w:p w:rsidR="00A84B52" w:rsidRPr="00A84B52" w:rsidRDefault="00A84B52" w:rsidP="00A84B5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4B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84B52" w:rsidRPr="00A84B52" w:rsidRDefault="00A84B52" w:rsidP="00A84B5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4B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84B52" w:rsidRPr="00A84B52" w:rsidRDefault="00A84B52" w:rsidP="00A84B5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4B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84B52" w:rsidRPr="00A84B52" w:rsidRDefault="00A84B52" w:rsidP="00A84B5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4B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84B52" w:rsidRDefault="00A84B52" w:rsidP="00A84B5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4B52" w:rsidRDefault="00A84B52" w:rsidP="00A84B5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4B52" w:rsidRDefault="00A84B52" w:rsidP="00A84B5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4B52" w:rsidRDefault="00A84B52" w:rsidP="00A84B5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4B52" w:rsidRDefault="00A84B52" w:rsidP="00A84B5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4B52" w:rsidRDefault="00A84B52" w:rsidP="00A84B5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4B52" w:rsidRDefault="00A84B52" w:rsidP="00A84B5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4B52" w:rsidRPr="00A84B52" w:rsidRDefault="00A84B52" w:rsidP="00A84B5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4B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84B52" w:rsidRDefault="00A84B52" w:rsidP="00A84B5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4B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B41B89" w:rsidRDefault="00B41B89" w:rsidP="00A84B5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1B89" w:rsidRPr="00A84B52" w:rsidRDefault="00B41B89" w:rsidP="00A84B5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4B52" w:rsidRPr="00A84B52" w:rsidRDefault="00A84B52" w:rsidP="00A84B5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4B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84B52" w:rsidRPr="00A84B52" w:rsidRDefault="00A84B52" w:rsidP="00A84B5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4B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84B52" w:rsidRPr="008466A1" w:rsidRDefault="00A84B52" w:rsidP="00A84B52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8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                                                                 </w:t>
      </w:r>
      <w:r w:rsidRPr="008466A1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A84B52" w:rsidRPr="008466A1" w:rsidRDefault="00A84B52" w:rsidP="00A84B52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466A1">
        <w:rPr>
          <w:rFonts w:ascii="Courier New" w:eastAsia="Times New Roman" w:hAnsi="Courier New" w:cs="Courier New"/>
          <w:color w:val="000000"/>
          <w:lang w:eastAsia="ru-RU"/>
        </w:rPr>
        <w:t>                            </w:t>
      </w:r>
      <w:r w:rsidR="008466A1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</w:t>
      </w:r>
      <w:r w:rsidRPr="008466A1">
        <w:rPr>
          <w:rFonts w:ascii="Courier New" w:eastAsia="Times New Roman" w:hAnsi="Courier New" w:cs="Courier New"/>
          <w:color w:val="000000"/>
          <w:lang w:eastAsia="ru-RU"/>
        </w:rPr>
        <w:t>УТВЕРЖДЕНО</w:t>
      </w:r>
    </w:p>
    <w:p w:rsidR="00A84B52" w:rsidRPr="008466A1" w:rsidRDefault="00A84B52" w:rsidP="00A84B52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466A1">
        <w:rPr>
          <w:rFonts w:ascii="Courier New" w:eastAsia="Times New Roman" w:hAnsi="Courier New" w:cs="Courier New"/>
          <w:color w:val="000000"/>
          <w:lang w:eastAsia="ru-RU"/>
        </w:rPr>
        <w:t>      </w:t>
      </w:r>
      <w:r w:rsidR="008466A1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</w:t>
      </w:r>
      <w:r w:rsidRPr="008466A1"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</w:t>
      </w:r>
    </w:p>
    <w:p w:rsidR="00A84B52" w:rsidRPr="008466A1" w:rsidRDefault="00A84B52" w:rsidP="00A84B52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466A1">
        <w:rPr>
          <w:rFonts w:ascii="Courier New" w:eastAsia="Times New Roman" w:hAnsi="Courier New" w:cs="Courier New"/>
          <w:color w:val="000000"/>
          <w:lang w:eastAsia="ru-RU"/>
        </w:rPr>
        <w:t>           </w:t>
      </w:r>
      <w:r w:rsidR="008466A1">
        <w:rPr>
          <w:rFonts w:ascii="Courier New" w:eastAsia="Times New Roman" w:hAnsi="Courier New" w:cs="Courier New"/>
          <w:color w:val="000000"/>
          <w:lang w:eastAsia="ru-RU"/>
        </w:rPr>
        <w:t>      </w:t>
      </w:r>
      <w:proofErr w:type="spellStart"/>
      <w:r w:rsidR="0092006A" w:rsidRPr="008466A1">
        <w:rPr>
          <w:rFonts w:ascii="Courier New" w:eastAsia="Times New Roman" w:hAnsi="Courier New" w:cs="Courier New"/>
          <w:color w:val="000000"/>
          <w:lang w:eastAsia="ru-RU"/>
        </w:rPr>
        <w:t>Коноваловского</w:t>
      </w:r>
      <w:proofErr w:type="spellEnd"/>
      <w:r w:rsidR="0092006A" w:rsidRPr="008466A1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муниципального образования</w:t>
      </w:r>
    </w:p>
    <w:p w:rsidR="00A84B52" w:rsidRPr="008466A1" w:rsidRDefault="00A84B52" w:rsidP="00A84B52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466A1">
        <w:rPr>
          <w:rFonts w:ascii="Courier New" w:eastAsia="Times New Roman" w:hAnsi="Courier New" w:cs="Courier New"/>
          <w:color w:val="000000"/>
          <w:lang w:eastAsia="ru-RU"/>
        </w:rPr>
        <w:t>        </w:t>
      </w:r>
      <w:r w:rsidR="008466A1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</w:t>
      </w:r>
      <w:r w:rsidRPr="008466A1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603031">
        <w:rPr>
          <w:rFonts w:ascii="Courier New" w:eastAsia="Times New Roman" w:hAnsi="Courier New" w:cs="Courier New"/>
          <w:color w:val="000000"/>
          <w:lang w:eastAsia="ru-RU"/>
        </w:rPr>
        <w:t>24.06.2019</w:t>
      </w:r>
      <w:r w:rsidRPr="008466A1">
        <w:rPr>
          <w:rFonts w:ascii="Courier New" w:eastAsia="Times New Roman" w:hAnsi="Courier New" w:cs="Courier New"/>
          <w:color w:val="000000"/>
          <w:lang w:eastAsia="ru-RU"/>
        </w:rPr>
        <w:t xml:space="preserve"> № </w:t>
      </w:r>
      <w:r w:rsidR="0074756F">
        <w:rPr>
          <w:rFonts w:ascii="Courier New" w:eastAsia="Times New Roman" w:hAnsi="Courier New" w:cs="Courier New"/>
          <w:color w:val="000000"/>
          <w:lang w:eastAsia="ru-RU"/>
        </w:rPr>
        <w:t>59</w:t>
      </w:r>
    </w:p>
    <w:p w:rsidR="00A84B52" w:rsidRPr="00A84B52" w:rsidRDefault="00A84B52" w:rsidP="00A84B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4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осуществления полномочий по внутреннему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финансовому контролю администрацией </w:t>
      </w:r>
      <w:proofErr w:type="spellStart"/>
      <w:r w:rsidR="0092006A" w:rsidRPr="00A92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Коноваловского</w:t>
      </w:r>
      <w:proofErr w:type="spellEnd"/>
      <w:r w:rsidR="0092006A" w:rsidRPr="00A92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Основные положения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1.1. Порядок осуществления полномочий по внутреннему муниципальному финансовому контролю администрацией </w:t>
      </w:r>
      <w:proofErr w:type="spellStart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Коноваловского</w:t>
      </w:r>
      <w:proofErr w:type="spellEnd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муниципального образования</w:t>
      </w: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(далее – Порядок) устанавли</w:t>
      </w:r>
      <w:bookmarkStart w:id="0" w:name="_GoBack"/>
      <w:bookmarkEnd w:id="0"/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вает основания и порядок проведения проверок, ревизий и обследований.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1.2. Внутренней муниципальный финансовый контроль осуществляется в целях обеспечения соблюдения бюджетного законодательства Российской Федерации, муниципальных правовых актов </w:t>
      </w:r>
      <w:proofErr w:type="spellStart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Коноваловского</w:t>
      </w:r>
      <w:proofErr w:type="spellEnd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муниципального образования</w:t>
      </w: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, регулирующих бюджетные правоотношения.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1.3. 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1.4. Контрольные мероприятия проводятся сотрудниками финансового отдела администрации </w:t>
      </w:r>
      <w:proofErr w:type="spellStart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Коноваловского</w:t>
      </w:r>
      <w:proofErr w:type="spellEnd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муниципального образования </w:t>
      </w: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(далее – работники финансового контроля).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>2.</w:t>
      </w: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A92BF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>Полномочия уполномоченного органа по осуществлению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 xml:space="preserve">внутреннего муниципального финансового контроля, 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>объекты контроля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2.1. Администрация </w:t>
      </w:r>
      <w:proofErr w:type="spellStart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Коноваловского</w:t>
      </w:r>
      <w:proofErr w:type="spellEnd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муниципального образования</w:t>
      </w: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обладает бюджетными полномочиями в установленной сфере деятельности по: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контролю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контролю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анализу осуществления главными администраторами бюджетных средств финансового контроля и внутреннего финансового аудита;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контролю в отношении закупок товаров, работ, услуг для обеспечения муниципальных нужд, предусмотренному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2.2. Объектами контроля в финансово-бюджетной сфере являются: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главные распорядители (распорядители, получатели) средств местного бюджета </w:t>
      </w:r>
      <w:proofErr w:type="spellStart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Коноваловского</w:t>
      </w:r>
      <w:proofErr w:type="spellEnd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муниципального образования</w:t>
      </w: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(далее - местный бюджет),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 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муниципальные учреждения;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proofErr w:type="spellStart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Коноваловского</w:t>
      </w:r>
      <w:proofErr w:type="spellEnd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муниципального образования</w:t>
      </w: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  (соглашений) о предоставлении средств из местного бюджета, договоров (соглашений) о предоставлении муниципальных гарантий </w:t>
      </w:r>
      <w:proofErr w:type="spellStart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Коноваловского</w:t>
      </w:r>
      <w:proofErr w:type="spellEnd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муниципального образования</w:t>
      </w: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муниципальные заказчики, контрактные службы, контрактные управляющие, уполномоченные учреждения, осуществляющие действия, направленные на осуществление закупок товаров, работ, услуг для муниципальных нужд </w:t>
      </w:r>
      <w:proofErr w:type="spellStart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Коноваловского</w:t>
      </w:r>
      <w:proofErr w:type="spellEnd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муниципального образования </w:t>
      </w: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 соответствии с Федеральным законом о контрактной системе.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2.3.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проводятся проверки, ревизии и обследования;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направляются объектам контроля акты, заключения, представления и (или) предписания;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направляются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применения;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A84B52" w:rsidRPr="00A92BFD" w:rsidRDefault="00A84B52" w:rsidP="00FD2537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 xml:space="preserve">3. Меры осуществления внутреннего муниципального 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>финансового контроля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3.1. Методами осуществления внутреннего муниципального финансового контроля являются проверка, ревизия, обследование (далее – контрольные мероприятия).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3.2. Под проверкой понимается совершение контрольных действий по документальному оформлению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</w:t>
      </w:r>
      <w:r w:rsidR="0092006A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деятельности объекта</w:t>
      </w: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контроля за определенный период.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Результаты проверки, ревизии оформляются актом.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3.3. Проверки подразделяются на камеральные и выездные, в том числе встречные проверки.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Под камеральными проверками понимаются проверки, проводимые по месту нахождения органа внутреннего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3.4. Под обследованием понимаются анализ и оценка состояния определенной сферы деятельности объекта контроля.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Результаты обследования оформляются заключением.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3.5. Анализ осуществления главными администраторами бюджетных средств внутреннего финансового контроля и внутреннего финансового аудита осуществляется на плановой основе путем проведения обследований.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3.6.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>4. Организация проведения контрольных мероприятий</w:t>
      </w:r>
    </w:p>
    <w:p w:rsidR="00C478EE" w:rsidRPr="00A92BFD" w:rsidRDefault="00C478EE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4.1. Контрольные мероприятия проводятся на основе разработанного уполномоченным органом ежегодного плана проведения контрольных мероприятий (далее – план проверок), утвержденного главой </w:t>
      </w:r>
      <w:proofErr w:type="spellStart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Коноваловского</w:t>
      </w:r>
      <w:proofErr w:type="spellEnd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муниципального образования</w:t>
      </w: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</w:t>
      </w:r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 плане проверок указываются следующие сведения: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наименование объекта контроля;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метод осуществления контроля;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наименование мероприятия;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срок исполнения.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В срок до 1 декабря года, предшествующего году проведения контрольных мероприятий, уполномоченный орган направляет проект плана проверок главе </w:t>
      </w:r>
      <w:proofErr w:type="spellStart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Коноваловского</w:t>
      </w:r>
      <w:proofErr w:type="spellEnd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муниципального образования</w:t>
      </w: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При поступлении от главы </w:t>
      </w:r>
      <w:proofErr w:type="spellStart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Коноваловского</w:t>
      </w:r>
      <w:proofErr w:type="spellEnd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муниципального образования</w:t>
      </w:r>
      <w:r w:rsidR="0092006A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предложений,</w:t>
      </w: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уполномоченный орган рассматривает указанные предложения и по итогам их рассмотрения до 15 декабря года, предшествующего году проведения контрольных мероприятий, направляет главе </w:t>
      </w:r>
      <w:proofErr w:type="spellStart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Коноваловского</w:t>
      </w:r>
      <w:proofErr w:type="spellEnd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муниципального образования, </w:t>
      </w: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доработанный план проверок на утверждение.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Утвержденный план проверок до 20 декабря года, предшествующего году проведения контрольных мероприятий, размещается на официальном сайте </w:t>
      </w:r>
      <w:proofErr w:type="spellStart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Коноваловского</w:t>
      </w:r>
      <w:proofErr w:type="spellEnd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муниципального образования </w:t>
      </w: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 информационно-телекоммуникационной сети Интернет (далее – официальный сайт).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4.2. Внесение изменений в план проверок осуществляется посредством разработки и утверждения новой редакции плана проверок начальником финансового отдела администрации </w:t>
      </w:r>
      <w:proofErr w:type="spellStart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Коноваловского</w:t>
      </w:r>
      <w:proofErr w:type="spellEnd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муниципального образования</w:t>
      </w: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4.3. В соответствии с планом проверок уполномоченное должностное лицо готовит проект распоряжения о проведении контрольного мероприятия (далее – постановление), утвержденное главой </w:t>
      </w:r>
      <w:proofErr w:type="spellStart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Коноваловского</w:t>
      </w:r>
      <w:proofErr w:type="spellEnd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муниципального образования</w:t>
      </w: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4.4. В распоряжении о проведении проверки указываются следующие сведения: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наименование объекта контроля;   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метод осуществления контрольного мероприятия;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фамилии, имена, отчества, должности должностного лица или должностных лиц, уполномоченных на проведение контрольного мероприятия, а также привлекаемых к проведению специалистов, экспертов, представителей экспертных организаций;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цели, предмет контрольного мероприятия и срок его проведения;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правовые основания проведения контрольного мероприятия;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даты начала и окончания проведения контрольного мероприятия.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4.5. Орган внутреннего муниципального финансового контроля может проводить внеплановые контрольные мероприятия. Основания для проведения внепланового контрольного мероприятия: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истечение срока исполнения юридическим лицом выданного представления и (или)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поступление в орган внутреннего муниципального финансового контроля обращений, заявлений юридических лиц, жалоб, информации от органов местного самоуправления, правоохранительных органов;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поручение главы </w:t>
      </w:r>
      <w:proofErr w:type="spellStart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Коноваловского</w:t>
      </w:r>
      <w:proofErr w:type="spellEnd"/>
      <w:r w:rsidR="00B41B89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муниципального образования</w:t>
      </w: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4.6. Распоряжение о проведении планового контрольного мероприятия принимается в соответствии с планом проверки не позднее пяти рабочих дней до дня ее проведения.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Проведение внепланового контрольного мероприятия по основаниям, указанным в пункте 4.4. настоящего Порядка, осуществляется на основании распоряжения о проведении внепланового контрольного мероприятия, изданного в день наступления данных оснований.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4.7. Уполномоченные должностные лица уведомляют юридических лиц, в отношении которых будут проведены контрольные мероприятия, посредством направления уведомления по форме согласно приложению №1 к настоящему Порядку и заверенной печатью органа внутреннего муниципального финансового контроля копии постановления о проведении проверки.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При проведении планового контрольного мероприятия – почтовым отправлением или иным доступным способом не позднее чем в течении трех рабочих дней до начала ее проведения.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При проведении внепланового контрольного мероприятия – не менее чем за двадцать четыре часа до начала ее проведения любым доступным способом.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Проведение контрольных мероприятий осуществляется при предъявлении должностными лицами, уполномоченными на проведение контрольных мероприятий, паспорта гражданина Российской Федерации и удостоверения на право проведения контрольного мероприятия (приложение №5).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4.8. Срок проведения контрольных мероприятий не может превышать 45 рабочих дней.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 исключительных случаях, связанных с необходимостью проведения сложных и (или) длительных исследований, специальных экспертиз срок проведения контрольных мероприятий может быть продлен руководителем уполномоченного органа, путем издания соответствующего распоряжения.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Решение о продлении срока проведения контрольного мероприятия доводится до сведения объекта контроля.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4.9. Уполномоченные на проведение контрольных мероприятий должностные лица имеют право: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при осуществлении выездных проверок (ревизий) беспрепятственно по предъявлении паспорта и копии постановления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привлекать независимых экспертов для проведения экспертиз, необходимых при проведении контрольных мероприятий.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4.10. Уполномоченные на проведение контрольных мероприятий должностные лица обязаны: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 соблюдать законодательство Российской Федерации, прав и законные интересы объектов контроля, проверка которых проводится;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проводить контрольные мероприятия на основании постановления о его проведении;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не препятствовать руководителю, иному должностному лицу или уполномоченному представителю объектов контроля, присутствовать при проведении контрольного мероприятия и давать разъяснения по вопросам, относящимся к предмету проверки;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предоставлять руководителю, иному должностному лицу или уполномоченному представителю объекта контроля, присутствующим при проведении проверки, информацию и документы, относящиеся к предмету проверки;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знакомить руководителя, иного должностного лица или уполномоченного представителя объекта контроля с результатами контрольного мероприятия;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доказывать обоснованность своих действий при их обжаловании объектами контроля, в порядке, установленном законодательством Российской Федерации;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соблюдать сроки проведения проверки;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не требовать от объектов контроля документы и иные сведения, предоставление которых не предусмотрено законодательством Российской Федерации.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4.11. Руководитель, иное должное лицо или уполномоченный представитель </w:t>
      </w:r>
      <w:r w:rsidR="0092006A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объекта контроля</w:t>
      </w: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имеют право: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присутствовать при проведении контрольного мероприятий, давать объяснения по вопросам, относящимся к его предмету;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получать от уполномоченных должностных лиц информацию, которая относится к предмету контрольного мероприятия;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знакомится с результатами контрольного мероприятия и указывать в соответствующем акте свое ознакомление с результатами контрольного мероприятия, согласие или несогласие с ним, а также с отдельными действиями уполномоченных должностных лиц, осуществляющих контрольное мероприятие;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осуществлять иные права, предусмотренные законодательством Российской Федерации.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4.12. Руководитель, иное должностное лицо или уполномоченный представитель объекта контроля, обязан: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обеспечивать при проведении контрольного мероприятия свое присутствие;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создавать надлежащие условия при проведении ревизии (проверки) уполномоченным должностным лицам, проводящим контрольные мероприятия и участвующим в проверке специалистам, а также предоставлять документы, сведения, связанные с целями, задачами и предметом проверки, помещение, оргтехнику, услуги связи.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>5. Оформление результатов контрольного мероприятия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5.1. По результатам контрольных мероприятий уполномоченными должностными лицами составляется акт проверки (заключение) (далее – акт) в отношении объектов контрольного мероприятия, который должен иметь следующую структуру: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основание для проведения контрольного мероприятия;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форма и тема контрольного мероприятия;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проверяемый период деятельности объекта контроля;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срок проведения контрольного мероприятия;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ответственные должностные лица за финансово-хозяйственную деятельность объекта контроля;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выводы по результатам контрольного мероприятия, которые должны содержать краткую характеристику выявленных нарушений и недостатков в использовании средств местного бюджета или деятельности объекта контроля, с указанием ответственных должностных лиц, к компетенции которых относятся выявленные нарушения и недостатки, а также оценку ущерба, причиненного местному бюджету.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5.2. К акту прилагаются документы, связанные с результатами контрольного мероприятия или их копии.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5.3. Акт оформляется в срок, не превышающий десять рабочих дней после завершения контрольного мероприятия по контролю, в двух экземплярах, один из которых вручается объекту контроля, его уполномоченному представителю под расписку об ознакомлении либо отказе в ознакомлении с актом. В случае отсутствия уполномоченного представителя объекта контроля,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 случае несогласия с фактами, изложенными в акте, а также с выводами и предложениями проверяющих, объект контроля вправе в срок, не превышающий пять рабочих дней с момента получения акта, представляет письменные возражения по акту в целом или по его отдельным положениям с приложением копий документов, подтверждающих доводы, изложенные в возражении.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Документ, подтверждающий факт направления акта, приобщается к материалам проверки.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5.4. В случаях,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органом внутреннего муниципального финансового контроля составляются и предоставляются представления и (или) предписания (приложения №2, №3).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5.5. При осуществлении внутреннего муниципального финансового контроля в отношении закупок для обеспечения муниципальных нужд орган внутреннего муниципального финансового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5.6. Под представлением понимается документ органа внутреннего муниципального контроля,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5.7. Под предписанием понимается документ органа внутреннего муниципального финансового контроля, содержащий обязательные 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5.8. Неисполнение предписаний органа внутреннего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органа внутреннего муниципального финансового контроля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5.9. Представление и (или) предписание оформляется в срок, не превышающий 30 рабочих дней после завершения мероприятий по контролю, в двух экземплярах, один из которых вручается представителю объекта контроля либо направляется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систем.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>6. Отчетность о результатах контрольной деятельности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6.1. Должностное лицо на которое возложено осуществление функций финансового контроля, его непосредственный руководитель не позднее 15 числа месяца, следующего за отчетным кварталом, предоставляют главе </w:t>
      </w:r>
      <w:proofErr w:type="spellStart"/>
      <w:r w:rsidR="00EA0F7B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Коноваловского</w:t>
      </w:r>
      <w:proofErr w:type="spellEnd"/>
      <w:r w:rsidR="00EA0F7B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муниципального образования </w:t>
      </w: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отчет о контрольной деятельности (приложение №4) и пояснительную записку к нему.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 пояснительной записке приводятся сведения о результатах проведенных контрольных мероприятий, об имеющихся случаях передачи материалов контрольных мероприятий в правоохранительные органы, об иных решениях, связанных с привлечением к ответственности объекта контроля за нарушения, о соответствии сроков проведения контрольных мероприятий утвержденному Плану проверок, о выполнении сроков проведения внеплановых контрольных мероприятий, о признанных обоснованными обращениях об обжаловании решений, действий (бездействий) руководителей (проверяющего) или участников ревизионных групп, о результатах проведения проверок контрольной деятельности.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6.2. Результаты проведения контрольных мероприятий в отношении закупок для обеспечения муниципальных нужд размещаются в единой информационной системе в сфере закупок в порядке, установленном законодательством Российской Федерации.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EA0F7B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Глава </w:t>
      </w:r>
      <w:proofErr w:type="spellStart"/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Коноваловского</w:t>
      </w:r>
      <w:proofErr w:type="spellEnd"/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МО                                               И.В. Бережных</w:t>
      </w:r>
    </w:p>
    <w:p w:rsidR="00A84B52" w:rsidRPr="00A92BFD" w:rsidRDefault="00A84B52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92BFD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                                                                          </w:t>
      </w: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ПРИЛОЖЕНИЕ №1</w:t>
      </w:r>
    </w:p>
    <w:p w:rsidR="00A84B52" w:rsidRPr="00A92BFD" w:rsidRDefault="00A84B52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                      </w:t>
      </w:r>
      <w:r w:rsidR="00A92BFD"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</w:t>
      </w: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к Порядку осуществления</w:t>
      </w:r>
    </w:p>
    <w:p w:rsidR="00A84B52" w:rsidRPr="00A92BFD" w:rsidRDefault="00A84B52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                    </w:t>
      </w:r>
      <w:r w:rsidR="00A92BFD"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</w:t>
      </w: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полномочий по внутреннему</w:t>
      </w:r>
    </w:p>
    <w:p w:rsidR="00A84B52" w:rsidRPr="00A92BFD" w:rsidRDefault="00A84B52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                  </w:t>
      </w:r>
      <w:r w:rsidR="00A92BFD"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</w:t>
      </w: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муниципальному финансовому</w:t>
      </w:r>
    </w:p>
    <w:p w:rsidR="00A84B52" w:rsidRPr="00A92BFD" w:rsidRDefault="00A84B52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</w:t>
      </w:r>
      <w:r w:rsidR="00A92BFD"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               </w:t>
      </w: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 xml:space="preserve">контролю администрацией </w:t>
      </w:r>
    </w:p>
    <w:p w:rsidR="0092006A" w:rsidRPr="00A92BFD" w:rsidRDefault="00A84B52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spacing w:val="5"/>
          <w:lang w:eastAsia="ru-RU"/>
        </w:rPr>
      </w:pP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               </w:t>
      </w:r>
      <w:r w:rsidR="00A92BFD"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</w:t>
      </w:r>
      <w:proofErr w:type="spellStart"/>
      <w:r w:rsidR="0092006A"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Коноваловского</w:t>
      </w:r>
      <w:proofErr w:type="spellEnd"/>
      <w:r w:rsidR="0092006A"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 xml:space="preserve"> муниципального</w:t>
      </w:r>
    </w:p>
    <w:p w:rsidR="00A84B52" w:rsidRPr="00A92BFD" w:rsidRDefault="0092006A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образования</w:t>
      </w:r>
    </w:p>
    <w:p w:rsidR="00A84B52" w:rsidRPr="00A84B52" w:rsidRDefault="00A84B52" w:rsidP="00A84B5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4B5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 </w:t>
      </w:r>
    </w:p>
    <w:p w:rsidR="00A84B52" w:rsidRPr="00A84B52" w:rsidRDefault="00A84B52" w:rsidP="00A84B5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4B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84B52" w:rsidRPr="00A92BFD" w:rsidTr="00A84B52">
        <w:tc>
          <w:tcPr>
            <w:tcW w:w="957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4B52" w:rsidRPr="00A92BFD" w:rsidTr="00A84B52">
        <w:tc>
          <w:tcPr>
            <w:tcW w:w="9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(наименование органа внутреннего муниципального финансового контроля)</w:t>
            </w:r>
          </w:p>
        </w:tc>
      </w:tr>
    </w:tbl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Уведомление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                                                              №________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распоряжения __________________________________________________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__________20___г. №______ орган внутреннего муниципального финансового контроля уведомляет о начале проведения _____________ проверки в отношении _____________________, адрес местонахождения: __________________________________.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чем ________ 20___г. в ____ ___ часов Вам необходимо обеспечить непосредственное присутствие представителя, уполномоченного надлежащим образом на участие в контрольных мероприятиях и доступ _________________.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будет проводиться ________________________________________________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 (Ф.И.О. уполномоченного должностного лица)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 должностным лицом органа внутреннего муниципального финансового контроля, тел.________________.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заверенная печатью копия постановления __________ от ___________ №_______.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вручено/направлено «_____» _______________ 20___г.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8466A1" w:rsidRPr="00A92BFD" w:rsidRDefault="00EA0F7B" w:rsidP="008466A1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proofErr w:type="spellEnd"/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</w:t>
      </w:r>
      <w:r w:rsidR="00A84B52"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466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</w:t>
      </w:r>
      <w:r w:rsidR="00A84B52"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466A1"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 /____________________/</w:t>
      </w:r>
    </w:p>
    <w:p w:rsidR="00A84B52" w:rsidRPr="00A92BFD" w:rsidRDefault="008466A1" w:rsidP="008466A1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</w:t>
      </w: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Подпись                            Ф.И.О.</w:t>
      </w:r>
      <w:r w:rsidR="00A84B52"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                                                                  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Получил: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     _______________________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(фамилия, </w:t>
      </w:r>
      <w:proofErr w:type="gramStart"/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инициалы)   </w:t>
      </w:r>
      <w:proofErr w:type="gramEnd"/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                     (подпись)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EA0F7B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Главный специалист по финансам и налогам                                                              </w:t>
      </w:r>
    </w:p>
    <w:p w:rsidR="00EA0F7B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A0F7B"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 Бережных</w:t>
      </w:r>
    </w:p>
    <w:p w:rsidR="00A92BFD" w:rsidRDefault="00A92BFD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66A1" w:rsidRPr="00A92BFD" w:rsidRDefault="008466A1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0F7B" w:rsidRPr="00A84B52" w:rsidRDefault="00EA0F7B" w:rsidP="00A84B5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4B52" w:rsidRPr="00A92BFD" w:rsidRDefault="00A84B52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A0F7B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                                                                           </w:t>
      </w: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ПРИЛОЖЕНИЕ №2</w:t>
      </w:r>
    </w:p>
    <w:p w:rsidR="00A84B52" w:rsidRPr="00A92BFD" w:rsidRDefault="00A84B52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                      </w:t>
      </w:r>
      <w:r w:rsid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</w:t>
      </w: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к Порядку осуществления</w:t>
      </w:r>
    </w:p>
    <w:p w:rsidR="00A84B52" w:rsidRPr="00A92BFD" w:rsidRDefault="00A84B52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</w:t>
      </w:r>
      <w:r w:rsid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                </w:t>
      </w: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полномочий по внутреннему</w:t>
      </w:r>
    </w:p>
    <w:p w:rsidR="00A84B52" w:rsidRPr="00A92BFD" w:rsidRDefault="00A84B52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                  муниципальному финансовому</w:t>
      </w:r>
    </w:p>
    <w:p w:rsidR="00A84B52" w:rsidRPr="00A92BFD" w:rsidRDefault="00A84B52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</w:t>
      </w:r>
      <w:r w:rsid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               </w:t>
      </w: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 xml:space="preserve">контролю администрацией </w:t>
      </w:r>
    </w:p>
    <w:p w:rsidR="00A84B52" w:rsidRPr="00A92BFD" w:rsidRDefault="00A92BFD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              </w:t>
      </w:r>
      <w:proofErr w:type="spellStart"/>
      <w:r w:rsidR="00EA0F7B"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Коноваловского</w:t>
      </w:r>
      <w:proofErr w:type="spellEnd"/>
      <w:r w:rsidR="00EA0F7B"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 xml:space="preserve"> муниципального образования</w:t>
      </w:r>
    </w:p>
    <w:p w:rsidR="00A84B52" w:rsidRPr="00A84B52" w:rsidRDefault="00A84B52" w:rsidP="00A84B5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4B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2"/>
        <w:gridCol w:w="4693"/>
      </w:tblGrid>
      <w:tr w:rsidR="00A84B52" w:rsidRPr="00A92BFD" w:rsidTr="00A84B52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(на бланке органа внутреннего муниципального финансового контроля)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Руководителю (наименование </w:t>
            </w:r>
            <w:r w:rsidR="00EA0F7B" w:rsidRPr="00A92BF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объекта контрольного</w:t>
            </w:r>
            <w:r w:rsidRPr="00A92BF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мероприятия)</w:t>
            </w:r>
          </w:p>
          <w:p w:rsidR="00A84B52" w:rsidRPr="00A92BFD" w:rsidRDefault="00A84B52" w:rsidP="00A84B52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ПРЕДСТАВЛЕНИЕ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устранении выявленных нарушений по результатам </w:t>
      </w:r>
    </w:p>
    <w:p w:rsidR="00A84B52" w:rsidRPr="00A92BFD" w:rsidRDefault="00A84B52" w:rsidP="008466A1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осуществления внутреннего муниципального финансового контроля</w:t>
      </w: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осуществления внутреннего муниципального финансового контроля мною, ________________________________________</w:t>
      </w:r>
      <w:r w:rsidR="008466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 (Ф.И.О., уполномоченного должностного лица)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проведена проверка соблюдения требований 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нормативный правовой акт)</w:t>
      </w:r>
    </w:p>
    <w:p w:rsidR="00A84B52" w:rsidRPr="008466A1" w:rsidRDefault="00A84B52" w:rsidP="008466A1">
      <w:pPr>
        <w:pStyle w:val="a3"/>
        <w:rPr>
          <w:lang w:eastAsia="ru-RU"/>
        </w:rPr>
      </w:pPr>
      <w:r w:rsidRPr="008466A1">
        <w:rPr>
          <w:rFonts w:ascii="Arial" w:hAnsi="Arial" w:cs="Arial"/>
          <w:sz w:val="24"/>
          <w:szCs w:val="24"/>
          <w:lang w:eastAsia="ru-RU"/>
        </w:rPr>
        <w:t>на объекте:</w:t>
      </w:r>
      <w:r w:rsidRPr="00A92BFD">
        <w:rPr>
          <w:lang w:eastAsia="ru-RU"/>
        </w:rPr>
        <w:t xml:space="preserve"> ___________________________________________________________________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результате проверки выявлены следующие нарушения 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___________________________________________________________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нормативный правовой акт)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требую ______________________________________________________________________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(юридическое лицо, должностное лицо)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 меры по их устранению, а также устранению причин и условий таких нарушений в срок до «____» _______________20___ года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Информацию об исполнении представления с приложением документов, подтверждающих устранение нарушения, или ходатайство о продлении срока исполнения представления с указанием причин и принятых мер по устранению нарушения, подтверждаемых соответствующими документами и другими материалами, представить в орган внутреннего муниципального контроля по адресу: ______________________________________________________________________ 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66A1" w:rsidRPr="00A92BFD" w:rsidRDefault="00EA0F7B" w:rsidP="008466A1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proofErr w:type="spellEnd"/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</w:t>
      </w:r>
      <w:r w:rsidR="008466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8466A1"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 /___________________________/</w:t>
      </w:r>
    </w:p>
    <w:p w:rsidR="008466A1" w:rsidRPr="00A92BFD" w:rsidRDefault="008466A1" w:rsidP="008466A1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Подпись                                          Ф.И.О.</w:t>
      </w:r>
    </w:p>
    <w:p w:rsidR="00A84B52" w:rsidRPr="00A92BFD" w:rsidRDefault="00A84B52" w:rsidP="008466A1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</w:t>
      </w:r>
      <w:r w:rsidR="00EA0F7B"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</w:t>
      </w:r>
      <w:r w:rsidR="00EA0F7B"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8466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                                             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EA0F7B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Главный специалист по финансам и налогам</w:t>
      </w:r>
    </w:p>
    <w:p w:rsidR="00A92BFD" w:rsidRPr="008466A1" w:rsidRDefault="00EA0F7B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А.А. Бережных</w:t>
      </w:r>
    </w:p>
    <w:p w:rsidR="00EA0F7B" w:rsidRPr="00A84B52" w:rsidRDefault="00EA0F7B" w:rsidP="00A84B5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4B52" w:rsidRPr="00A92BFD" w:rsidRDefault="00A84B52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84B5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                                                                         </w:t>
      </w: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ПРИЛОЖЕНИЕ №3</w:t>
      </w:r>
    </w:p>
    <w:p w:rsidR="00A84B52" w:rsidRPr="00A92BFD" w:rsidRDefault="00A84B52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</w:t>
      </w:r>
      <w:r w:rsid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                </w:t>
      </w: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к Порядку осуществления</w:t>
      </w:r>
    </w:p>
    <w:p w:rsidR="00A84B52" w:rsidRPr="00A92BFD" w:rsidRDefault="00A84B52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</w:t>
      </w:r>
      <w:r w:rsid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              </w:t>
      </w: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полномочий по внутреннему</w:t>
      </w:r>
    </w:p>
    <w:p w:rsidR="00A84B52" w:rsidRPr="00A92BFD" w:rsidRDefault="00A84B52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</w:t>
      </w:r>
      <w:r w:rsid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               </w:t>
      </w: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муниципальному финансовому</w:t>
      </w:r>
    </w:p>
    <w:p w:rsidR="00A84B52" w:rsidRPr="00A92BFD" w:rsidRDefault="00A84B52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</w:t>
      </w:r>
      <w:r w:rsid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    </w:t>
      </w: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 xml:space="preserve">контролю администрацией </w:t>
      </w:r>
    </w:p>
    <w:p w:rsidR="00A84B52" w:rsidRPr="00A92BFD" w:rsidRDefault="00A92BFD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             </w:t>
      </w:r>
      <w:proofErr w:type="spellStart"/>
      <w:r w:rsidR="00EA0F7B"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Коноваловского</w:t>
      </w:r>
      <w:proofErr w:type="spellEnd"/>
      <w:r w:rsidR="00EA0F7B"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 xml:space="preserve"> муниципального образования</w:t>
      </w:r>
    </w:p>
    <w:p w:rsidR="00A84B52" w:rsidRPr="00A84B52" w:rsidRDefault="00A84B52" w:rsidP="00A84B5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4B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2"/>
        <w:gridCol w:w="4693"/>
      </w:tblGrid>
      <w:tr w:rsidR="00A84B52" w:rsidRPr="00A92BFD" w:rsidTr="00A84B52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(на бланке органа внутреннего муниципального финансового контроля)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Руководителю (наименование </w:t>
            </w:r>
            <w:r w:rsidR="00EA0F7B" w:rsidRPr="00A92BF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объекта контрольного</w:t>
            </w:r>
            <w:r w:rsidRPr="00A92BF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мероприятия)</w:t>
            </w:r>
          </w:p>
          <w:p w:rsidR="00A84B52" w:rsidRPr="00A92BFD" w:rsidRDefault="00A84B52" w:rsidP="00A84B52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ПРЕДПИСАНИЕ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устранении выявленных нарушений по результатам </w:t>
      </w:r>
    </w:p>
    <w:p w:rsidR="00A84B52" w:rsidRPr="00A92BFD" w:rsidRDefault="00A84B52" w:rsidP="008466A1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осуществления внутреннего муниципального финансового контроля</w:t>
      </w: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осуществления внутреннего муниципального финансового контроля мною, ________________________________________</w:t>
      </w:r>
      <w:r w:rsidR="008466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                           (Ф.И.О., уполномоченного должностного лица)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проведена проверка соблюдения требований </w:t>
      </w:r>
    </w:p>
    <w:p w:rsidR="00A84B52" w:rsidRPr="00A92BFD" w:rsidRDefault="00A84B52" w:rsidP="008466A1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8466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proofErr w:type="gramStart"/>
      <w:r w:rsidR="008466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указать нормативный правовой акт)</w:t>
      </w:r>
    </w:p>
    <w:p w:rsidR="00A84B52" w:rsidRPr="008466A1" w:rsidRDefault="008466A1" w:rsidP="008466A1">
      <w:pPr>
        <w:pStyle w:val="a3"/>
        <w:rPr>
          <w:lang w:eastAsia="ru-RU"/>
        </w:rPr>
      </w:pPr>
      <w:r w:rsidRPr="008466A1">
        <w:rPr>
          <w:rFonts w:ascii="Arial" w:hAnsi="Arial" w:cs="Arial"/>
          <w:lang w:eastAsia="ru-RU"/>
        </w:rPr>
        <w:t xml:space="preserve">На </w:t>
      </w:r>
      <w:r w:rsidR="00A84B52" w:rsidRPr="008466A1">
        <w:rPr>
          <w:rFonts w:ascii="Arial" w:hAnsi="Arial" w:cs="Arial"/>
          <w:lang w:eastAsia="ru-RU"/>
        </w:rPr>
        <w:t>объекте:</w:t>
      </w:r>
      <w:r w:rsidR="00A84B52" w:rsidRPr="00A92BFD">
        <w:rPr>
          <w:lang w:eastAsia="ru-RU"/>
        </w:rPr>
        <w:t xml:space="preserve"> ___________________________________________________________________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проверки выявлены следующие нарушения ____________________________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___________________________________________________________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8466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нормативный правовой акт)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требую _______________________________________</w:t>
      </w:r>
      <w:r w:rsidR="008466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(юридическое лицо, должностное лицо)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 меры по их устранению, а также устранению причин и условий таких нарушений в срок до «____» _______________20___ года</w:t>
      </w:r>
    </w:p>
    <w:p w:rsidR="008466A1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 об исполнении предписания с приложением документов, подтверждающих устранение нарушения, или ходатайство о продлении срока исполнения предписания с указанием причин и принятых мер по устранению нарушения, подтверждаемых соответствующими документами и другими материалами, представить в орган внутреннего муниципального контроля по адресу: ______________________________________________</w:t>
      </w:r>
      <w:r w:rsidR="008466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A84B52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66A1" w:rsidRPr="00A92BFD" w:rsidRDefault="00A84B52" w:rsidP="008466A1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EA0F7B"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proofErr w:type="spellEnd"/>
      <w:r w:rsidR="00EA0F7B"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</w:t>
      </w: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466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8466A1"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 /___________________________/</w:t>
      </w:r>
    </w:p>
    <w:p w:rsidR="008466A1" w:rsidRPr="00A92BFD" w:rsidRDefault="008466A1" w:rsidP="008466A1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Подпись                                          Ф.И.О.</w:t>
      </w:r>
    </w:p>
    <w:p w:rsidR="00EA0F7B" w:rsidRPr="00A92BFD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 </w:t>
      </w:r>
    </w:p>
    <w:p w:rsidR="00A84B52" w:rsidRPr="00A92BFD" w:rsidRDefault="00EA0F7B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8466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EA0F7B" w:rsidRPr="00A92BFD" w:rsidRDefault="00A84B52" w:rsidP="00EA0F7B">
      <w:pPr>
        <w:spacing w:after="0" w:line="270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A0F7B"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Главный специалист по финансам и налогам</w:t>
      </w:r>
    </w:p>
    <w:p w:rsidR="00A92BFD" w:rsidRPr="008466A1" w:rsidRDefault="00EA0F7B" w:rsidP="008466A1">
      <w:pPr>
        <w:spacing w:after="0" w:line="270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А.А. Бережных</w:t>
      </w:r>
    </w:p>
    <w:p w:rsidR="00A84B52" w:rsidRPr="00A92BFD" w:rsidRDefault="00A84B52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                                                                                                       </w:t>
      </w:r>
      <w:r w:rsidR="00EA0F7B"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</w:t>
      </w: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ПР</w:t>
      </w:r>
      <w:r w:rsidR="00EA0F7B"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 xml:space="preserve">ИЛОЖЕНИЕ </w:t>
      </w: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№4</w:t>
      </w:r>
    </w:p>
    <w:p w:rsidR="00A84B52" w:rsidRPr="00A92BFD" w:rsidRDefault="00A84B52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                </w:t>
      </w:r>
      <w:r w:rsidR="00EA0F7B"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 xml:space="preserve">К </w:t>
      </w: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Порядку осуществления</w:t>
      </w:r>
    </w:p>
    <w:p w:rsidR="00A84B52" w:rsidRPr="00A92BFD" w:rsidRDefault="00A84B52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</w:t>
      </w:r>
      <w:r w:rsid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             </w:t>
      </w: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полномочий по внутреннему</w:t>
      </w:r>
    </w:p>
    <w:p w:rsidR="00A84B52" w:rsidRPr="00A92BFD" w:rsidRDefault="00A84B52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</w:t>
      </w:r>
      <w:r w:rsid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   </w:t>
      </w: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муниципальному финансовому</w:t>
      </w:r>
    </w:p>
    <w:p w:rsidR="00A84B52" w:rsidRPr="00A92BFD" w:rsidRDefault="00A84B52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  </w:t>
      </w:r>
      <w:r w:rsid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</w:t>
      </w: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 xml:space="preserve">контролю администрацией </w:t>
      </w:r>
    </w:p>
    <w:p w:rsidR="00A84B52" w:rsidRPr="00A92BFD" w:rsidRDefault="00A84B52" w:rsidP="00EA0F7B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</w:t>
      </w:r>
      <w:r w:rsid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         </w:t>
      </w:r>
      <w:proofErr w:type="spellStart"/>
      <w:r w:rsidR="00EA0F7B"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>Коноваловского</w:t>
      </w:r>
      <w:proofErr w:type="spellEnd"/>
      <w:r w:rsidR="00EA0F7B" w:rsidRPr="00A92BFD">
        <w:rPr>
          <w:rFonts w:ascii="Courier New" w:eastAsia="Times New Roman" w:hAnsi="Courier New" w:cs="Courier New"/>
          <w:color w:val="000000"/>
          <w:spacing w:val="5"/>
          <w:lang w:eastAsia="ru-RU"/>
        </w:rPr>
        <w:t xml:space="preserve"> муниципального образования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контрольной деятельности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структурного подразделения,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которое возложена функция по осуществлению контрольной деятельности)</w:t>
      </w:r>
    </w:p>
    <w:p w:rsidR="00A84B52" w:rsidRPr="00A92BFD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______________________________________________________ 20___г.</w:t>
      </w:r>
    </w:p>
    <w:p w:rsidR="00A84B52" w:rsidRPr="00A92BFD" w:rsidRDefault="00A84B52" w:rsidP="00A84B52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                  (3 мес., 6 мес., 9 мес., за год)</w:t>
      </w:r>
    </w:p>
    <w:p w:rsidR="00A84B52" w:rsidRPr="00A92BFD" w:rsidRDefault="00A84B52" w:rsidP="00A84B52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1406"/>
        <w:gridCol w:w="1408"/>
        <w:gridCol w:w="1106"/>
        <w:gridCol w:w="1315"/>
        <w:gridCol w:w="1222"/>
        <w:gridCol w:w="803"/>
        <w:gridCol w:w="1604"/>
      </w:tblGrid>
      <w:tr w:rsidR="00A84B52" w:rsidRPr="00A92BFD" w:rsidTr="00A84B52"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 и тема контрольного мероприятия, объект контроля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участников ревизионной группы, принимавших участие в контрольном мероприятии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проведения контрольного мероприятия (количество дней)</w:t>
            </w:r>
          </w:p>
        </w:tc>
        <w:tc>
          <w:tcPr>
            <w:tcW w:w="3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Выявлено нарушений законодательных, иных нормативных правовых актов Российской Федерации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обращений на решения, действия (бездействия участников ревизионной группы, признанных в установленном порядке обоснованными</w:t>
            </w:r>
          </w:p>
        </w:tc>
      </w:tr>
      <w:tr w:rsidR="00A84B52" w:rsidRPr="00A92BFD" w:rsidTr="00A84B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B52" w:rsidRPr="00A92BFD" w:rsidRDefault="00A84B52" w:rsidP="00A84B5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B52" w:rsidRPr="00A92BFD" w:rsidRDefault="00A84B52" w:rsidP="00A84B5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B52" w:rsidRPr="00A92BFD" w:rsidRDefault="00A84B52" w:rsidP="00A84B5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Плановый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B52" w:rsidRPr="00A92BFD" w:rsidRDefault="00A84B52" w:rsidP="00A84B5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B52" w:rsidRPr="00A92BFD" w:rsidTr="00A84B5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84B52" w:rsidRPr="00A92BFD" w:rsidTr="00A84B52">
        <w:tc>
          <w:tcPr>
            <w:tcW w:w="1521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52" w:rsidRPr="00A92BFD" w:rsidRDefault="00A84B52" w:rsidP="00A84B5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</w:tbl>
    <w:p w:rsidR="00A84B52" w:rsidRPr="00A92BFD" w:rsidRDefault="00A84B52" w:rsidP="00A84B52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A92BFD" w:rsidRDefault="00A84B52" w:rsidP="00A84B52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2BFD" w:rsidRPr="00A92BFD" w:rsidRDefault="00A92BFD" w:rsidP="00A92BFD">
      <w:pPr>
        <w:spacing w:after="0" w:line="270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Главный специалист по финансам и налогам</w:t>
      </w:r>
    </w:p>
    <w:p w:rsidR="00A92BFD" w:rsidRPr="00A92BFD" w:rsidRDefault="00A92BFD" w:rsidP="00A92BFD">
      <w:pPr>
        <w:spacing w:after="0" w:line="270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А.А. Бережных</w:t>
      </w:r>
    </w:p>
    <w:p w:rsidR="00A84B52" w:rsidRPr="00A92BFD" w:rsidRDefault="00A84B52" w:rsidP="00A84B52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 </w:t>
      </w:r>
    </w:p>
    <w:p w:rsidR="00A84B52" w:rsidRPr="00A92BFD" w:rsidRDefault="00A84B52" w:rsidP="00A84B52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2BFD" w:rsidRDefault="00A92BFD" w:rsidP="00A84B52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2BFD" w:rsidRPr="00A84B52" w:rsidRDefault="00A92BFD" w:rsidP="00A84B5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4B52" w:rsidRPr="00B2760F" w:rsidRDefault="00A84B52" w:rsidP="00A92BFD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92BF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 </w:t>
      </w:r>
      <w:r w:rsidRPr="00B2760F">
        <w:rPr>
          <w:rFonts w:ascii="Courier New" w:eastAsia="Times New Roman" w:hAnsi="Courier New" w:cs="Courier New"/>
          <w:color w:val="000000"/>
          <w:spacing w:val="5"/>
          <w:lang w:eastAsia="ru-RU"/>
        </w:rPr>
        <w:t>ПРИЛОЖЕНИЕ №5</w:t>
      </w:r>
    </w:p>
    <w:p w:rsidR="00A84B52" w:rsidRPr="00B2760F" w:rsidRDefault="00A84B52" w:rsidP="00A92BFD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B2760F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</w:t>
      </w:r>
      <w:r w:rsidR="00B2760F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          </w:t>
      </w:r>
      <w:r w:rsidRPr="00B2760F">
        <w:rPr>
          <w:rFonts w:ascii="Courier New" w:eastAsia="Times New Roman" w:hAnsi="Courier New" w:cs="Courier New"/>
          <w:color w:val="000000"/>
          <w:spacing w:val="5"/>
          <w:lang w:eastAsia="ru-RU"/>
        </w:rPr>
        <w:t>к Порядку осуществления</w:t>
      </w:r>
    </w:p>
    <w:p w:rsidR="00A84B52" w:rsidRPr="00B2760F" w:rsidRDefault="00A84B52" w:rsidP="00A92BFD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B2760F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</w:t>
      </w:r>
      <w:r w:rsidR="00B2760F">
        <w:rPr>
          <w:rFonts w:ascii="Courier New" w:eastAsia="Times New Roman" w:hAnsi="Courier New" w:cs="Courier New"/>
          <w:color w:val="000000"/>
          <w:spacing w:val="5"/>
          <w:lang w:eastAsia="ru-RU"/>
        </w:rPr>
        <w:t>                    </w:t>
      </w:r>
      <w:r w:rsidRPr="00B2760F">
        <w:rPr>
          <w:rFonts w:ascii="Courier New" w:eastAsia="Times New Roman" w:hAnsi="Courier New" w:cs="Courier New"/>
          <w:color w:val="000000"/>
          <w:spacing w:val="5"/>
          <w:lang w:eastAsia="ru-RU"/>
        </w:rPr>
        <w:t>полномочий по внутреннему</w:t>
      </w:r>
    </w:p>
    <w:p w:rsidR="00A84B52" w:rsidRPr="00B2760F" w:rsidRDefault="00A84B52" w:rsidP="00A92BFD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B2760F">
        <w:rPr>
          <w:rFonts w:ascii="Courier New" w:eastAsia="Times New Roman" w:hAnsi="Courier New" w:cs="Courier New"/>
          <w:color w:val="000000"/>
          <w:spacing w:val="5"/>
          <w:lang w:eastAsia="ru-RU"/>
        </w:rPr>
        <w:t> </w:t>
      </w:r>
      <w:r w:rsidR="00B2760F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               </w:t>
      </w:r>
      <w:r w:rsidRPr="00B2760F">
        <w:rPr>
          <w:rFonts w:ascii="Courier New" w:eastAsia="Times New Roman" w:hAnsi="Courier New" w:cs="Courier New"/>
          <w:color w:val="000000"/>
          <w:spacing w:val="5"/>
          <w:lang w:eastAsia="ru-RU"/>
        </w:rPr>
        <w:t>муниципальному финансовому</w:t>
      </w:r>
    </w:p>
    <w:p w:rsidR="00A84B52" w:rsidRPr="00B2760F" w:rsidRDefault="00A84B52" w:rsidP="00A92BFD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B2760F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</w:t>
      </w:r>
      <w:r w:rsidR="00B2760F"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             </w:t>
      </w:r>
      <w:r w:rsidRPr="00B2760F">
        <w:rPr>
          <w:rFonts w:ascii="Courier New" w:eastAsia="Times New Roman" w:hAnsi="Courier New" w:cs="Courier New"/>
          <w:color w:val="000000"/>
          <w:spacing w:val="5"/>
          <w:lang w:eastAsia="ru-RU"/>
        </w:rPr>
        <w:t xml:space="preserve">контролю администрацией </w:t>
      </w:r>
    </w:p>
    <w:p w:rsidR="00A84B52" w:rsidRPr="008466A1" w:rsidRDefault="00B2760F" w:rsidP="008466A1">
      <w:pPr>
        <w:spacing w:after="0" w:line="270" w:lineRule="atLeast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5"/>
          <w:lang w:eastAsia="ru-RU"/>
        </w:rPr>
        <w:t>                            </w:t>
      </w:r>
      <w:proofErr w:type="spellStart"/>
      <w:r w:rsidR="00A92BFD" w:rsidRPr="00B2760F">
        <w:rPr>
          <w:rFonts w:ascii="Courier New" w:eastAsia="Times New Roman" w:hAnsi="Courier New" w:cs="Courier New"/>
          <w:color w:val="000000"/>
          <w:spacing w:val="5"/>
          <w:lang w:eastAsia="ru-RU"/>
        </w:rPr>
        <w:t>Коноваловского</w:t>
      </w:r>
      <w:proofErr w:type="spellEnd"/>
      <w:r w:rsidR="00A92BFD" w:rsidRPr="00B2760F">
        <w:rPr>
          <w:rFonts w:ascii="Courier New" w:eastAsia="Times New Roman" w:hAnsi="Courier New" w:cs="Courier New"/>
          <w:color w:val="000000"/>
          <w:spacing w:val="5"/>
          <w:lang w:eastAsia="ru-RU"/>
        </w:rPr>
        <w:t xml:space="preserve"> муниципального образования</w:t>
      </w:r>
    </w:p>
    <w:p w:rsidR="00A84B52" w:rsidRPr="00B2760F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УДОСТОВЕРЕНИЕ</w:t>
      </w:r>
    </w:p>
    <w:p w:rsidR="00A84B52" w:rsidRPr="00B2760F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ПРАВО ПРОВЕДЕНИЯ КОНТРОЛЬНОГО МЕРОПРИЯТИЯ</w:t>
      </w:r>
    </w:p>
    <w:p w:rsidR="00A84B52" w:rsidRPr="00B2760F" w:rsidRDefault="00A84B52" w:rsidP="00A84B52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B2760F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№_________________                                                        </w:t>
      </w:r>
      <w:proofErr w:type="gramStart"/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ДАТА:_</w:t>
      </w:r>
      <w:proofErr w:type="gramEnd"/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</w:p>
    <w:p w:rsidR="00A84B52" w:rsidRPr="00B2760F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B2760F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Планом работы, утвержденным главой </w:t>
      </w:r>
      <w:proofErr w:type="spellStart"/>
      <w:r w:rsidR="00A92BFD"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proofErr w:type="spellEnd"/>
      <w:r w:rsidR="00A92BFD"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«____» ___________ 20___г. №____ (прочие основания проведения контрольных, проверочных мероприятий), на основании распоряжения о проведении контрольного мероприятия от «_____» ___________ 20___ г. №______ поручается:</w:t>
      </w:r>
    </w:p>
    <w:p w:rsidR="00A84B52" w:rsidRPr="00B2760F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____________________________________________________________________</w:t>
      </w:r>
    </w:p>
    <w:p w:rsidR="00A84B52" w:rsidRPr="00B2760F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Ответственный исполнитель _______________________________________________________</w:t>
      </w:r>
    </w:p>
    <w:p w:rsidR="00A84B52" w:rsidRPr="00B2760F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провести </w:t>
      </w:r>
      <w:proofErr w:type="gramStart"/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в:_</w:t>
      </w:r>
      <w:proofErr w:type="gramEnd"/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A84B52" w:rsidRPr="00B2760F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A84B52" w:rsidRPr="00B2760F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Контрольное мероприятие по теме: _________________________________________________</w:t>
      </w:r>
    </w:p>
    <w:p w:rsidR="00A84B52" w:rsidRPr="00B2760F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A84B52" w:rsidRPr="00B2760F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проведения: ________________________________________________________________</w:t>
      </w:r>
    </w:p>
    <w:p w:rsidR="00A84B52" w:rsidRPr="00B2760F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B2760F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66A1" w:rsidRPr="00B2760F" w:rsidRDefault="00A84B52" w:rsidP="008466A1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A92BFD"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proofErr w:type="spellEnd"/>
      <w:r w:rsidR="00A92BFD"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</w:t>
      </w:r>
      <w:r w:rsidR="008466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8466A1"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 /___________________________/</w:t>
      </w:r>
    </w:p>
    <w:p w:rsidR="008466A1" w:rsidRPr="00B2760F" w:rsidRDefault="008466A1" w:rsidP="008466A1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Подпись                                          Ф.И.О.</w:t>
      </w:r>
    </w:p>
    <w:p w:rsidR="00A84B52" w:rsidRPr="00B2760F" w:rsidRDefault="00A92BFD" w:rsidP="008466A1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8466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84B52" w:rsidRPr="00B2760F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A84B52" w:rsidRPr="00B2760F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B2760F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Ознакомлен:</w:t>
      </w:r>
    </w:p>
    <w:p w:rsidR="00A84B52" w:rsidRPr="00B2760F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B2760F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проверяемого объекта</w:t>
      </w:r>
      <w:r w:rsidR="008466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</w:t>
      </w:r>
    </w:p>
    <w:p w:rsidR="00A84B52" w:rsidRPr="00B2760F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466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ФИО</w:t>
      </w:r>
    </w:p>
    <w:p w:rsidR="00A84B52" w:rsidRPr="00B2760F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B2760F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«______» ____________ 20___г.</w:t>
      </w:r>
    </w:p>
    <w:p w:rsidR="00A84B52" w:rsidRPr="00B2760F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4B52" w:rsidRPr="00B2760F" w:rsidRDefault="00A84B52" w:rsidP="00A84B5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2BFD" w:rsidRPr="00B2760F" w:rsidRDefault="00A92BFD" w:rsidP="00A92BFD">
      <w:pPr>
        <w:spacing w:after="0" w:line="270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Главный специалист по финансам и налогам</w:t>
      </w:r>
    </w:p>
    <w:p w:rsidR="00A92BFD" w:rsidRPr="00B2760F" w:rsidRDefault="00A92BFD" w:rsidP="00A92BFD">
      <w:pPr>
        <w:spacing w:after="0" w:line="270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760F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А.А. Бережных</w:t>
      </w:r>
    </w:p>
    <w:p w:rsidR="00D11D85" w:rsidRPr="00B2760F" w:rsidRDefault="00D11D85" w:rsidP="00A92BFD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D11D85" w:rsidRPr="00B2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36"/>
    <w:rsid w:val="00416D8A"/>
    <w:rsid w:val="00603031"/>
    <w:rsid w:val="0074756F"/>
    <w:rsid w:val="008466A1"/>
    <w:rsid w:val="0092006A"/>
    <w:rsid w:val="00A01836"/>
    <w:rsid w:val="00A84B52"/>
    <w:rsid w:val="00A92BFD"/>
    <w:rsid w:val="00B2760F"/>
    <w:rsid w:val="00B41B89"/>
    <w:rsid w:val="00C478EE"/>
    <w:rsid w:val="00C5146B"/>
    <w:rsid w:val="00D11D85"/>
    <w:rsid w:val="00EA0F7B"/>
    <w:rsid w:val="00FB4563"/>
    <w:rsid w:val="00F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8A1C"/>
  <w15:chartTrackingRefBased/>
  <w15:docId w15:val="{9CC759AD-208B-4F8A-B12C-0B882951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B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26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7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4871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2019-06-27T04:06:00Z</cp:lastPrinted>
  <dcterms:created xsi:type="dcterms:W3CDTF">2019-05-23T08:51:00Z</dcterms:created>
  <dcterms:modified xsi:type="dcterms:W3CDTF">2019-06-27T04:06:00Z</dcterms:modified>
</cp:coreProperties>
</file>