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A0FBC" w14:textId="756913F5" w:rsidR="00A9182A" w:rsidRPr="00A9182A" w:rsidRDefault="00A9182A" w:rsidP="00A9182A">
      <w:pPr>
        <w:pStyle w:val="a3"/>
        <w:jc w:val="right"/>
        <w:rPr>
          <w:rFonts w:ascii="Arial" w:hAnsi="Arial" w:cs="Arial"/>
          <w:b/>
          <w:i/>
          <w:iCs/>
          <w:sz w:val="32"/>
          <w:szCs w:val="32"/>
        </w:rPr>
      </w:pPr>
      <w:r w:rsidRPr="00A9182A">
        <w:rPr>
          <w:rFonts w:ascii="Arial" w:hAnsi="Arial" w:cs="Arial"/>
          <w:b/>
          <w:i/>
          <w:iCs/>
          <w:sz w:val="32"/>
          <w:szCs w:val="32"/>
        </w:rPr>
        <w:t>ПРОЕКТ</w:t>
      </w:r>
    </w:p>
    <w:p w14:paraId="6E69110A" w14:textId="0114FA7C" w:rsidR="003F0A9A" w:rsidRPr="00276AB6" w:rsidRDefault="00A9182A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</w:t>
      </w:r>
      <w:proofErr w:type="gramStart"/>
      <w:r>
        <w:rPr>
          <w:rFonts w:ascii="Arial" w:hAnsi="Arial" w:cs="Arial"/>
          <w:b/>
          <w:sz w:val="32"/>
          <w:szCs w:val="32"/>
        </w:rPr>
        <w:t>_</w:t>
      </w:r>
      <w:r w:rsidR="00A42B6E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_</w:t>
      </w:r>
      <w:proofErr w:type="gramEnd"/>
      <w:r>
        <w:rPr>
          <w:rFonts w:ascii="Arial" w:hAnsi="Arial" w:cs="Arial"/>
          <w:b/>
          <w:sz w:val="32"/>
          <w:szCs w:val="32"/>
        </w:rPr>
        <w:t>_</w:t>
      </w:r>
      <w:r w:rsidR="00A42B6E">
        <w:rPr>
          <w:rFonts w:ascii="Arial" w:hAnsi="Arial" w:cs="Arial"/>
          <w:b/>
          <w:sz w:val="32"/>
          <w:szCs w:val="32"/>
        </w:rPr>
        <w:t>.</w:t>
      </w:r>
      <w:r w:rsidR="008A0B62" w:rsidRPr="002F70FB">
        <w:rPr>
          <w:rFonts w:ascii="Arial" w:hAnsi="Arial" w:cs="Arial"/>
          <w:b/>
          <w:sz w:val="32"/>
          <w:szCs w:val="32"/>
        </w:rPr>
        <w:t>2024</w:t>
      </w:r>
      <w:r w:rsidR="0013060C" w:rsidRPr="002F70FB">
        <w:rPr>
          <w:rFonts w:ascii="Arial" w:hAnsi="Arial" w:cs="Arial"/>
          <w:b/>
          <w:sz w:val="32"/>
          <w:szCs w:val="32"/>
        </w:rPr>
        <w:t xml:space="preserve"> ГОД №</w:t>
      </w:r>
      <w:r w:rsidR="00A42B6E">
        <w:rPr>
          <w:rFonts w:ascii="Arial" w:hAnsi="Arial" w:cs="Arial"/>
          <w:b/>
          <w:sz w:val="32"/>
          <w:szCs w:val="32"/>
        </w:rPr>
        <w:t xml:space="preserve"> </w:t>
      </w:r>
    </w:p>
    <w:p w14:paraId="4FBFA9D6" w14:textId="77777777" w:rsidR="003F0A9A" w:rsidRPr="00276AB6" w:rsidRDefault="00A1039B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AB6">
        <w:rPr>
          <w:rFonts w:ascii="Arial" w:hAnsi="Arial" w:cs="Arial"/>
          <w:b/>
          <w:sz w:val="32"/>
          <w:szCs w:val="32"/>
        </w:rPr>
        <w:t>ИРКУТСКАЯ ОБЛАСТЬ</w:t>
      </w:r>
    </w:p>
    <w:p w14:paraId="06E364AA" w14:textId="0026684F" w:rsidR="003F0A9A" w:rsidRPr="00276AB6" w:rsidRDefault="00824815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БАЛАГАНСКИЙ </w:t>
      </w:r>
      <w:r w:rsidR="00A1039B" w:rsidRPr="00276AB6">
        <w:rPr>
          <w:rFonts w:ascii="Arial" w:hAnsi="Arial" w:cs="Arial"/>
          <w:b/>
          <w:sz w:val="32"/>
          <w:szCs w:val="32"/>
        </w:rPr>
        <w:t>РАЙОН</w:t>
      </w:r>
    </w:p>
    <w:p w14:paraId="5C999324" w14:textId="09EB9526" w:rsidR="003F0A9A" w:rsidRPr="00276AB6" w:rsidRDefault="00DA4863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AB6">
        <w:rPr>
          <w:rFonts w:ascii="Arial" w:hAnsi="Arial" w:cs="Arial"/>
          <w:b/>
          <w:sz w:val="32"/>
          <w:szCs w:val="32"/>
        </w:rPr>
        <w:t>КОНОВАЛОВСКО</w:t>
      </w:r>
      <w:r w:rsidRPr="00276AB6">
        <w:rPr>
          <w:rFonts w:ascii="Arial" w:hAnsi="Arial" w:cs="Arial"/>
          <w:b/>
          <w:sz w:val="32"/>
          <w:szCs w:val="32"/>
          <w:lang w:val="en-US"/>
        </w:rPr>
        <w:t>E</w:t>
      </w:r>
      <w:r w:rsidRPr="00276AB6">
        <w:rPr>
          <w:rFonts w:ascii="Arial" w:hAnsi="Arial" w:cs="Arial"/>
          <w:b/>
          <w:sz w:val="32"/>
          <w:szCs w:val="32"/>
        </w:rPr>
        <w:t xml:space="preserve"> МУНИЦИПАЛЬНО</w:t>
      </w:r>
      <w:r w:rsidR="00DE10E2" w:rsidRPr="00276AB6">
        <w:rPr>
          <w:rFonts w:ascii="Arial" w:hAnsi="Arial" w:cs="Arial"/>
          <w:b/>
          <w:sz w:val="32"/>
          <w:szCs w:val="32"/>
          <w:lang w:val="en-US"/>
        </w:rPr>
        <w:t>E</w:t>
      </w:r>
      <w:r w:rsidR="00DE10E2" w:rsidRPr="00276AB6">
        <w:rPr>
          <w:rFonts w:ascii="Arial" w:hAnsi="Arial" w:cs="Arial"/>
          <w:b/>
          <w:sz w:val="32"/>
          <w:szCs w:val="32"/>
        </w:rPr>
        <w:t xml:space="preserve"> ОБРАЗОВАНИ</w:t>
      </w:r>
      <w:r w:rsidRPr="00276AB6">
        <w:rPr>
          <w:rFonts w:ascii="Arial" w:hAnsi="Arial" w:cs="Arial"/>
          <w:b/>
          <w:sz w:val="32"/>
          <w:szCs w:val="32"/>
          <w:lang w:val="en-US"/>
        </w:rPr>
        <w:t>E</w:t>
      </w:r>
    </w:p>
    <w:p w14:paraId="0AAEAD90" w14:textId="77777777" w:rsidR="003F0A9A" w:rsidRPr="00DA4863" w:rsidRDefault="00DA4863" w:rsidP="00F2257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AB6">
        <w:rPr>
          <w:rFonts w:ascii="Arial" w:hAnsi="Arial" w:cs="Arial"/>
          <w:b/>
          <w:sz w:val="32"/>
          <w:szCs w:val="32"/>
        </w:rPr>
        <w:t>АДМИНИСТРАЦИЯ</w:t>
      </w:r>
    </w:p>
    <w:p w14:paraId="6A452CD9" w14:textId="77777777" w:rsidR="0071155B" w:rsidRDefault="003F0A9A" w:rsidP="00F2257A">
      <w:pPr>
        <w:tabs>
          <w:tab w:val="left" w:pos="183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A4863">
        <w:rPr>
          <w:rFonts w:ascii="Arial" w:hAnsi="Arial" w:cs="Arial"/>
          <w:b/>
          <w:sz w:val="32"/>
          <w:szCs w:val="32"/>
        </w:rPr>
        <w:t>ПОСТА</w:t>
      </w:r>
      <w:bookmarkStart w:id="0" w:name="_GoBack"/>
      <w:bookmarkEnd w:id="0"/>
      <w:r w:rsidRPr="00DA4863">
        <w:rPr>
          <w:rFonts w:ascii="Arial" w:hAnsi="Arial" w:cs="Arial"/>
          <w:b/>
          <w:sz w:val="32"/>
          <w:szCs w:val="32"/>
        </w:rPr>
        <w:t xml:space="preserve">НОВЛЕНИЕ    </w:t>
      </w:r>
    </w:p>
    <w:p w14:paraId="3DC2725E" w14:textId="4023DAF2" w:rsidR="008A0B62" w:rsidRPr="003C52FE" w:rsidRDefault="00DE10E2" w:rsidP="008A0B62">
      <w:pPr>
        <w:spacing w:after="0" w:line="233" w:lineRule="auto"/>
        <w:jc w:val="center"/>
        <w:rPr>
          <w:rFonts w:ascii="Times New Roman" w:hAnsi="Times New Roman" w:cs="Times New Roman"/>
          <w:b/>
          <w:caps/>
          <w:kern w:val="2"/>
          <w:sz w:val="28"/>
          <w:szCs w:val="28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8A0B62" w:rsidRPr="008A0B62">
        <w:rPr>
          <w:rFonts w:ascii="Arial" w:eastAsia="Times New Roman" w:hAnsi="Arial" w:cs="Arial"/>
          <w:b/>
          <w:bCs/>
          <w:sz w:val="32"/>
          <w:szCs w:val="32"/>
        </w:rPr>
        <w:t xml:space="preserve">ОБ 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>ОТМЕНЕ П</w:t>
      </w:r>
      <w:r w:rsidR="00886314">
        <w:rPr>
          <w:rFonts w:ascii="Arial" w:eastAsia="Times New Roman" w:hAnsi="Arial" w:cs="Arial"/>
          <w:b/>
          <w:bCs/>
          <w:sz w:val="32"/>
          <w:szCs w:val="32"/>
        </w:rPr>
        <w:t>ОСТАНОВЛЕНИЯ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АДМИНИСТРАЦИИ КОНОВАЛО</w:t>
      </w:r>
      <w:r w:rsidR="00886314">
        <w:rPr>
          <w:rFonts w:ascii="Arial" w:eastAsia="Times New Roman" w:hAnsi="Arial" w:cs="Arial"/>
          <w:b/>
          <w:bCs/>
          <w:sz w:val="32"/>
          <w:szCs w:val="32"/>
        </w:rPr>
        <w:t>В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>СКОГО МУНИЦИПАЛЬНОГО ОБРАЗОВАНИЯ ОТ 24 НОЯБРЯ 2016 ГОДА № 150 «ОБ УТВЕРЖДЕНИИ ПОЛОЖЕНИЯ О ПОРЯДКЕ УПРАВЛ</w:t>
      </w:r>
      <w:r w:rsidR="00886314">
        <w:rPr>
          <w:rFonts w:ascii="Arial" w:eastAsia="Times New Roman" w:hAnsi="Arial" w:cs="Arial"/>
          <w:b/>
          <w:bCs/>
          <w:sz w:val="32"/>
          <w:szCs w:val="32"/>
        </w:rPr>
        <w:t>ЕНИЯ И РАСПОРЯЖЕНИЯ МУНИЦИПАЛЬН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ЫМ ИМУЩЕСТВОМ В КОНОВАЛОВСКОМ МУНИЦИПАЛЬНОМ ОБРАЗОВАНИИ» </w:t>
      </w:r>
    </w:p>
    <w:p w14:paraId="63280512" w14:textId="60B3C1FE" w:rsidR="008A0B62" w:rsidRDefault="008A0B62" w:rsidP="00C30F83">
      <w:pPr>
        <w:tabs>
          <w:tab w:val="left" w:pos="1830"/>
        </w:tabs>
        <w:spacing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30B189C1" w14:textId="5C1C059F" w:rsidR="008A0B62" w:rsidRPr="008E5598" w:rsidRDefault="00886314" w:rsidP="008A0B62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r w:rsidR="002F70FB" w:rsidRPr="00BE6C1E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2F70FB">
        <w:rPr>
          <w:rFonts w:ascii="Arial" w:hAnsi="Arial" w:cs="Arial"/>
          <w:sz w:val="24"/>
          <w:szCs w:val="24"/>
        </w:rPr>
        <w:t xml:space="preserve">, </w:t>
      </w:r>
      <w:r w:rsidR="002A1377" w:rsidRPr="00A93B7C">
        <w:rPr>
          <w:rFonts w:ascii="Arial" w:hAnsi="Arial" w:cs="Arial"/>
          <w:sz w:val="24"/>
          <w:szCs w:val="24"/>
        </w:rPr>
        <w:t>руководствуясь</w:t>
      </w:r>
      <w:r w:rsidR="008A0B62" w:rsidRPr="00A93B7C">
        <w:rPr>
          <w:rFonts w:ascii="Arial" w:hAnsi="Arial" w:cs="Arial"/>
          <w:sz w:val="24"/>
          <w:szCs w:val="24"/>
        </w:rPr>
        <w:t xml:space="preserve"> Устав</w:t>
      </w:r>
      <w:r w:rsidR="002A1377" w:rsidRPr="00A93B7C">
        <w:rPr>
          <w:rFonts w:ascii="Arial" w:hAnsi="Arial" w:cs="Arial"/>
          <w:sz w:val="24"/>
          <w:szCs w:val="24"/>
        </w:rPr>
        <w:t>ом</w:t>
      </w:r>
      <w:r w:rsidR="002F70FB">
        <w:rPr>
          <w:rFonts w:ascii="Arial" w:hAnsi="Arial" w:cs="Arial"/>
          <w:sz w:val="24"/>
          <w:szCs w:val="24"/>
        </w:rPr>
        <w:t xml:space="preserve"> Коноваловского </w:t>
      </w:r>
      <w:r w:rsidR="008A0B62" w:rsidRPr="00A93B7C">
        <w:rPr>
          <w:rFonts w:ascii="Arial" w:hAnsi="Arial" w:cs="Arial"/>
          <w:sz w:val="24"/>
          <w:szCs w:val="24"/>
        </w:rPr>
        <w:t>муниципально</w:t>
      </w:r>
      <w:r w:rsidR="008C4829">
        <w:rPr>
          <w:rFonts w:ascii="Arial" w:hAnsi="Arial" w:cs="Arial"/>
          <w:sz w:val="24"/>
          <w:szCs w:val="24"/>
        </w:rPr>
        <w:t xml:space="preserve">го </w:t>
      </w:r>
      <w:r w:rsidR="008E5598" w:rsidRPr="00A93B7C">
        <w:rPr>
          <w:rFonts w:ascii="Arial" w:hAnsi="Arial" w:cs="Arial"/>
          <w:sz w:val="24"/>
          <w:szCs w:val="24"/>
        </w:rPr>
        <w:t>образования,</w:t>
      </w:r>
      <w:r w:rsidR="008A0B62" w:rsidRPr="00A93B7C">
        <w:rPr>
          <w:rFonts w:ascii="Arial" w:hAnsi="Arial" w:cs="Arial"/>
          <w:sz w:val="24"/>
          <w:szCs w:val="24"/>
        </w:rPr>
        <w:t xml:space="preserve"> администрация </w:t>
      </w:r>
      <w:r w:rsidR="008E5598" w:rsidRPr="00A93B7C">
        <w:rPr>
          <w:rFonts w:ascii="Arial" w:hAnsi="Arial" w:cs="Arial"/>
          <w:sz w:val="24"/>
          <w:szCs w:val="24"/>
        </w:rPr>
        <w:t>Коноваловского</w:t>
      </w:r>
      <w:r w:rsidR="008A0B62" w:rsidRPr="00A93B7C">
        <w:rPr>
          <w:rFonts w:ascii="Arial" w:hAnsi="Arial" w:cs="Arial"/>
          <w:sz w:val="24"/>
          <w:szCs w:val="24"/>
        </w:rPr>
        <w:t xml:space="preserve"> муниципального </w:t>
      </w:r>
      <w:r w:rsidR="008E5598" w:rsidRPr="00A93B7C">
        <w:rPr>
          <w:rFonts w:ascii="Arial" w:hAnsi="Arial" w:cs="Arial"/>
          <w:sz w:val="24"/>
          <w:szCs w:val="24"/>
        </w:rPr>
        <w:t>образования</w:t>
      </w:r>
    </w:p>
    <w:p w14:paraId="4E10877D" w14:textId="77777777" w:rsidR="008A0B62" w:rsidRPr="008E5598" w:rsidRDefault="008A0B62" w:rsidP="00C30F83">
      <w:pPr>
        <w:tabs>
          <w:tab w:val="left" w:pos="183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24F05E0" w14:textId="417F5C9B" w:rsidR="0071155B" w:rsidRPr="008E5598" w:rsidRDefault="00F2257A" w:rsidP="00C30F83">
      <w:pPr>
        <w:tabs>
          <w:tab w:val="left" w:pos="1830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5598">
        <w:rPr>
          <w:rFonts w:ascii="Arial" w:hAnsi="Arial" w:cs="Arial"/>
          <w:b/>
          <w:sz w:val="24"/>
          <w:szCs w:val="24"/>
        </w:rPr>
        <w:t>ПОСТАНОВЛЯЕТ:</w:t>
      </w:r>
    </w:p>
    <w:p w14:paraId="14099768" w14:textId="30C1B959" w:rsidR="0011102D" w:rsidRDefault="009D4C53" w:rsidP="0011102D">
      <w:pPr>
        <w:pStyle w:val="a4"/>
        <w:numPr>
          <w:ilvl w:val="0"/>
          <w:numId w:val="4"/>
        </w:numPr>
        <w:spacing w:line="240" w:lineRule="atLeast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8E5598" w:rsidRPr="008E5598">
        <w:rPr>
          <w:rFonts w:ascii="Arial" w:hAnsi="Arial" w:cs="Arial"/>
          <w:sz w:val="24"/>
          <w:szCs w:val="24"/>
        </w:rPr>
        <w:t>остановление администрации</w:t>
      </w:r>
      <w:r w:rsidR="002E3F5D">
        <w:rPr>
          <w:rFonts w:ascii="Arial" w:hAnsi="Arial" w:cs="Arial"/>
          <w:sz w:val="24"/>
          <w:szCs w:val="24"/>
        </w:rPr>
        <w:t xml:space="preserve"> </w:t>
      </w:r>
      <w:r w:rsidR="008E5598" w:rsidRPr="002E3F5D">
        <w:rPr>
          <w:rFonts w:ascii="Arial" w:hAnsi="Arial" w:cs="Arial"/>
          <w:sz w:val="24"/>
          <w:szCs w:val="24"/>
        </w:rPr>
        <w:t xml:space="preserve">Коноваловского муниципального образования от </w:t>
      </w:r>
      <w:r w:rsidR="002F70FB">
        <w:rPr>
          <w:rFonts w:ascii="Arial" w:hAnsi="Arial" w:cs="Arial"/>
          <w:sz w:val="24"/>
          <w:szCs w:val="24"/>
        </w:rPr>
        <w:t>24</w:t>
      </w:r>
      <w:r w:rsidR="008E5598" w:rsidRPr="002E3F5D">
        <w:rPr>
          <w:rFonts w:ascii="Arial" w:hAnsi="Arial" w:cs="Arial"/>
          <w:sz w:val="24"/>
          <w:szCs w:val="24"/>
        </w:rPr>
        <w:t xml:space="preserve"> </w:t>
      </w:r>
      <w:r w:rsidR="002F70FB">
        <w:rPr>
          <w:rFonts w:ascii="Arial" w:hAnsi="Arial" w:cs="Arial"/>
          <w:sz w:val="24"/>
          <w:szCs w:val="24"/>
        </w:rPr>
        <w:t>ноября</w:t>
      </w:r>
      <w:r w:rsidR="008E5598" w:rsidRPr="002E3F5D">
        <w:rPr>
          <w:rFonts w:ascii="Arial" w:hAnsi="Arial" w:cs="Arial"/>
          <w:sz w:val="24"/>
          <w:szCs w:val="24"/>
        </w:rPr>
        <w:t xml:space="preserve"> 201</w:t>
      </w:r>
      <w:r w:rsidR="002F70FB">
        <w:rPr>
          <w:rFonts w:ascii="Arial" w:hAnsi="Arial" w:cs="Arial"/>
          <w:sz w:val="24"/>
          <w:szCs w:val="24"/>
        </w:rPr>
        <w:t>6</w:t>
      </w:r>
      <w:r w:rsidR="008E5598" w:rsidRPr="002E3F5D">
        <w:rPr>
          <w:rFonts w:ascii="Arial" w:hAnsi="Arial" w:cs="Arial"/>
          <w:sz w:val="24"/>
          <w:szCs w:val="24"/>
        </w:rPr>
        <w:t xml:space="preserve"> года № </w:t>
      </w:r>
      <w:r w:rsidR="002F70FB">
        <w:rPr>
          <w:rFonts w:ascii="Arial" w:hAnsi="Arial" w:cs="Arial"/>
          <w:sz w:val="24"/>
          <w:szCs w:val="24"/>
        </w:rPr>
        <w:t xml:space="preserve">150 </w:t>
      </w:r>
      <w:r w:rsidR="002F70FB" w:rsidRPr="002F70FB">
        <w:rPr>
          <w:rFonts w:ascii="Arial" w:hAnsi="Arial" w:cs="Arial"/>
          <w:sz w:val="24"/>
          <w:szCs w:val="24"/>
        </w:rPr>
        <w:t>«Об утверждении Положения о порядке управления и распоряжения муниципальным имуществом в Коноваловском муниципальном образовании»</w:t>
      </w:r>
      <w:r>
        <w:rPr>
          <w:rFonts w:ascii="Arial" w:hAnsi="Arial" w:cs="Arial"/>
          <w:sz w:val="24"/>
          <w:szCs w:val="24"/>
        </w:rPr>
        <w:t xml:space="preserve"> </w:t>
      </w:r>
      <w:r w:rsidRPr="009D4C53">
        <w:rPr>
          <w:rFonts w:ascii="Arial" w:hAnsi="Arial" w:cs="Arial"/>
          <w:sz w:val="24"/>
          <w:szCs w:val="24"/>
        </w:rPr>
        <w:t>признать утратившим</w:t>
      </w:r>
      <w:r w:rsidR="00A26541">
        <w:rPr>
          <w:rFonts w:ascii="Arial" w:hAnsi="Arial" w:cs="Arial"/>
          <w:sz w:val="24"/>
          <w:szCs w:val="24"/>
        </w:rPr>
        <w:t>и</w:t>
      </w:r>
      <w:r w:rsidRPr="009D4C53">
        <w:rPr>
          <w:rFonts w:ascii="Arial" w:hAnsi="Arial" w:cs="Arial"/>
          <w:sz w:val="24"/>
          <w:szCs w:val="24"/>
        </w:rPr>
        <w:t xml:space="preserve"> силу</w:t>
      </w:r>
      <w:r w:rsidR="008E5598" w:rsidRPr="002E3F5D">
        <w:rPr>
          <w:rFonts w:ascii="Arial" w:hAnsi="Arial" w:cs="Arial"/>
          <w:sz w:val="24"/>
          <w:szCs w:val="24"/>
        </w:rPr>
        <w:t>.</w:t>
      </w:r>
    </w:p>
    <w:p w14:paraId="29749F82" w14:textId="7F375DA2" w:rsidR="00E20F9F" w:rsidRPr="009C08DA" w:rsidRDefault="009D4C53" w:rsidP="009C08DA">
      <w:pPr>
        <w:pStyle w:val="a4"/>
        <w:numPr>
          <w:ilvl w:val="0"/>
          <w:numId w:val="4"/>
        </w:numPr>
        <w:spacing w:line="240" w:lineRule="atLeast"/>
        <w:ind w:left="0" w:right="-1" w:firstLine="426"/>
        <w:jc w:val="both"/>
        <w:rPr>
          <w:rFonts w:ascii="Arial" w:hAnsi="Arial" w:cs="Arial"/>
          <w:sz w:val="24"/>
          <w:szCs w:val="24"/>
        </w:rPr>
      </w:pPr>
      <w:r w:rsidRPr="009D4C53">
        <w:rPr>
          <w:rFonts w:ascii="Arial" w:hAnsi="Arial" w:cs="Arial"/>
          <w:sz w:val="24"/>
          <w:szCs w:val="24"/>
        </w:rPr>
        <w:t xml:space="preserve">Опубликовать настоящее постановление </w:t>
      </w:r>
      <w:r w:rsidR="008E5598" w:rsidRPr="00E20F9F">
        <w:rPr>
          <w:rFonts w:ascii="Arial" w:hAnsi="Arial" w:cs="Arial"/>
          <w:sz w:val="24"/>
          <w:szCs w:val="24"/>
        </w:rPr>
        <w:t>в СМИ «Коноваловский вестник»</w:t>
      </w:r>
      <w:r w:rsidR="009C1506">
        <w:rPr>
          <w:rFonts w:ascii="Arial" w:hAnsi="Arial" w:cs="Arial"/>
          <w:sz w:val="24"/>
          <w:szCs w:val="24"/>
        </w:rPr>
        <w:t xml:space="preserve"> и</w:t>
      </w:r>
      <w:r w:rsidR="00C94616">
        <w:rPr>
          <w:rFonts w:ascii="Arial" w:hAnsi="Arial" w:cs="Arial"/>
          <w:sz w:val="24"/>
          <w:szCs w:val="24"/>
        </w:rPr>
        <w:t xml:space="preserve"> </w:t>
      </w:r>
      <w:r w:rsidR="00F2257A" w:rsidRPr="009C08DA">
        <w:rPr>
          <w:rFonts w:ascii="Arial" w:hAnsi="Arial" w:cs="Arial"/>
          <w:sz w:val="24"/>
          <w:szCs w:val="24"/>
        </w:rPr>
        <w:t>на официальном сайте администрации Коноваловского муниципального образования</w:t>
      </w:r>
      <w:r w:rsidR="00C9461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9A1360" w14:textId="4462F06F" w:rsidR="00C94616" w:rsidRPr="00C94616" w:rsidRDefault="00C94616" w:rsidP="00091E7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C94616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1BE62CC8" w14:textId="6DBBE340" w:rsidR="00C94616" w:rsidRPr="00C94616" w:rsidRDefault="00C94616" w:rsidP="00091E7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C94616">
        <w:rPr>
          <w:rFonts w:ascii="Arial" w:hAnsi="Arial" w:cs="Arial"/>
          <w:sz w:val="24"/>
          <w:szCs w:val="24"/>
        </w:rPr>
        <w:t>Настоящее постановление вступает в силу со дня официального опубликования.</w:t>
      </w:r>
    </w:p>
    <w:p w14:paraId="26D494FD" w14:textId="1518ADB0" w:rsidR="00F2257A" w:rsidRDefault="00F2257A" w:rsidP="00F2257A">
      <w:pPr>
        <w:tabs>
          <w:tab w:val="left" w:pos="1830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6ECC0450" w14:textId="77777777" w:rsidR="00A42B6E" w:rsidRDefault="00A42B6E" w:rsidP="00F2257A">
      <w:pPr>
        <w:tabs>
          <w:tab w:val="left" w:pos="1830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0EFBE685" w14:textId="77777777" w:rsidR="00A42B6E" w:rsidRDefault="006152D1" w:rsidP="006152D1">
      <w:pPr>
        <w:pStyle w:val="a3"/>
        <w:rPr>
          <w:rFonts w:ascii="Arial" w:hAnsi="Arial" w:cs="Arial"/>
          <w:sz w:val="24"/>
          <w:szCs w:val="24"/>
        </w:rPr>
      </w:pPr>
      <w:r w:rsidRPr="006152D1">
        <w:rPr>
          <w:rFonts w:ascii="Arial" w:hAnsi="Arial" w:cs="Arial"/>
          <w:sz w:val="24"/>
          <w:szCs w:val="24"/>
        </w:rPr>
        <w:t xml:space="preserve">Глава Коноваловского </w:t>
      </w:r>
    </w:p>
    <w:p w14:paraId="61D3E152" w14:textId="062A0544" w:rsidR="005264F6" w:rsidRPr="00BA396E" w:rsidRDefault="00A42B6E" w:rsidP="00BA396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                                    </w:t>
      </w:r>
      <w:r w:rsidR="00DE10E2">
        <w:rPr>
          <w:rFonts w:ascii="Arial" w:hAnsi="Arial" w:cs="Arial"/>
          <w:sz w:val="24"/>
          <w:szCs w:val="24"/>
        </w:rPr>
        <w:t>А.Д.</w:t>
      </w:r>
      <w:r w:rsidR="00091E76">
        <w:rPr>
          <w:rFonts w:ascii="Arial" w:hAnsi="Arial" w:cs="Arial"/>
          <w:sz w:val="24"/>
          <w:szCs w:val="24"/>
        </w:rPr>
        <w:t xml:space="preserve"> </w:t>
      </w:r>
      <w:r w:rsidR="00DE10E2">
        <w:rPr>
          <w:rFonts w:ascii="Arial" w:hAnsi="Arial" w:cs="Arial"/>
          <w:sz w:val="24"/>
          <w:szCs w:val="24"/>
        </w:rPr>
        <w:t>Замащиков</w:t>
      </w:r>
    </w:p>
    <w:p w14:paraId="1609E307" w14:textId="30B73D26" w:rsidR="003F0A9A" w:rsidRPr="005264F6" w:rsidRDefault="00DA4863" w:rsidP="00B3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64F6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3F0A9A" w:rsidRPr="005264F6" w:rsidSect="005264F6">
      <w:footnotePr>
        <w:numRestart w:val="eachPage"/>
      </w:footnotePr>
      <w:pgSz w:w="11906" w:h="16838"/>
      <w:pgMar w:top="1134" w:right="567" w:bottom="1134" w:left="1134" w:header="708" w:footer="708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A5325"/>
    <w:multiLevelType w:val="hybridMultilevel"/>
    <w:tmpl w:val="7B0E6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26637"/>
    <w:multiLevelType w:val="hybridMultilevel"/>
    <w:tmpl w:val="BF1AF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23795"/>
    <w:multiLevelType w:val="hybridMultilevel"/>
    <w:tmpl w:val="F3E899D4"/>
    <w:lvl w:ilvl="0" w:tplc="47669CD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1BD53CC"/>
    <w:multiLevelType w:val="hybridMultilevel"/>
    <w:tmpl w:val="C0C0115E"/>
    <w:lvl w:ilvl="0" w:tplc="C66250F8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E257D"/>
    <w:multiLevelType w:val="hybridMultilevel"/>
    <w:tmpl w:val="3886B762"/>
    <w:lvl w:ilvl="0" w:tplc="DE3402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ED3"/>
    <w:rsid w:val="00027E21"/>
    <w:rsid w:val="0008049A"/>
    <w:rsid w:val="0008411B"/>
    <w:rsid w:val="00091E76"/>
    <w:rsid w:val="000A6263"/>
    <w:rsid w:val="000C15C6"/>
    <w:rsid w:val="001032D0"/>
    <w:rsid w:val="0011102D"/>
    <w:rsid w:val="0013060C"/>
    <w:rsid w:val="00162F94"/>
    <w:rsid w:val="00191083"/>
    <w:rsid w:val="001A2C0E"/>
    <w:rsid w:val="001C2755"/>
    <w:rsid w:val="001F3DEA"/>
    <w:rsid w:val="002103F9"/>
    <w:rsid w:val="0023148D"/>
    <w:rsid w:val="00276AB6"/>
    <w:rsid w:val="002A1377"/>
    <w:rsid w:val="002E3F5D"/>
    <w:rsid w:val="002F70FB"/>
    <w:rsid w:val="0032231B"/>
    <w:rsid w:val="00336D9A"/>
    <w:rsid w:val="003526F1"/>
    <w:rsid w:val="003808D8"/>
    <w:rsid w:val="003C330C"/>
    <w:rsid w:val="003F0A9A"/>
    <w:rsid w:val="0041205A"/>
    <w:rsid w:val="00417B0C"/>
    <w:rsid w:val="00436C63"/>
    <w:rsid w:val="00471F9B"/>
    <w:rsid w:val="004A1388"/>
    <w:rsid w:val="004B0AB0"/>
    <w:rsid w:val="00523C4E"/>
    <w:rsid w:val="005264F6"/>
    <w:rsid w:val="005317E1"/>
    <w:rsid w:val="00542969"/>
    <w:rsid w:val="00547A00"/>
    <w:rsid w:val="00576059"/>
    <w:rsid w:val="005771D9"/>
    <w:rsid w:val="005A0ED3"/>
    <w:rsid w:val="005B166D"/>
    <w:rsid w:val="005C58F9"/>
    <w:rsid w:val="005E173C"/>
    <w:rsid w:val="005E1B90"/>
    <w:rsid w:val="00603994"/>
    <w:rsid w:val="006152D1"/>
    <w:rsid w:val="0062645E"/>
    <w:rsid w:val="00636E67"/>
    <w:rsid w:val="00670396"/>
    <w:rsid w:val="00680D9B"/>
    <w:rsid w:val="006A77D5"/>
    <w:rsid w:val="006B13E5"/>
    <w:rsid w:val="006C3298"/>
    <w:rsid w:val="006F38E0"/>
    <w:rsid w:val="0071155B"/>
    <w:rsid w:val="007825D4"/>
    <w:rsid w:val="00786B1B"/>
    <w:rsid w:val="007872D9"/>
    <w:rsid w:val="007B4D1C"/>
    <w:rsid w:val="00807F63"/>
    <w:rsid w:val="00824815"/>
    <w:rsid w:val="008454D1"/>
    <w:rsid w:val="00850A40"/>
    <w:rsid w:val="008844BC"/>
    <w:rsid w:val="00886314"/>
    <w:rsid w:val="008A0B62"/>
    <w:rsid w:val="008A730D"/>
    <w:rsid w:val="008B0217"/>
    <w:rsid w:val="008C4829"/>
    <w:rsid w:val="008D16CA"/>
    <w:rsid w:val="008D2D57"/>
    <w:rsid w:val="008E4629"/>
    <w:rsid w:val="008E5598"/>
    <w:rsid w:val="00916D86"/>
    <w:rsid w:val="00942021"/>
    <w:rsid w:val="00950D42"/>
    <w:rsid w:val="009767A5"/>
    <w:rsid w:val="0099091E"/>
    <w:rsid w:val="00993F61"/>
    <w:rsid w:val="0099647F"/>
    <w:rsid w:val="00997C2B"/>
    <w:rsid w:val="009C08DA"/>
    <w:rsid w:val="009C1506"/>
    <w:rsid w:val="009D4C53"/>
    <w:rsid w:val="009D58D1"/>
    <w:rsid w:val="00A1039B"/>
    <w:rsid w:val="00A26541"/>
    <w:rsid w:val="00A3234E"/>
    <w:rsid w:val="00A32562"/>
    <w:rsid w:val="00A376B8"/>
    <w:rsid w:val="00A42B6E"/>
    <w:rsid w:val="00A43388"/>
    <w:rsid w:val="00A9182A"/>
    <w:rsid w:val="00A93B7C"/>
    <w:rsid w:val="00AA1040"/>
    <w:rsid w:val="00AA3C44"/>
    <w:rsid w:val="00AA67B3"/>
    <w:rsid w:val="00AC5277"/>
    <w:rsid w:val="00B165E0"/>
    <w:rsid w:val="00B30FA9"/>
    <w:rsid w:val="00B53FB6"/>
    <w:rsid w:val="00B6264E"/>
    <w:rsid w:val="00BA396E"/>
    <w:rsid w:val="00C30F83"/>
    <w:rsid w:val="00C34733"/>
    <w:rsid w:val="00C65059"/>
    <w:rsid w:val="00C94616"/>
    <w:rsid w:val="00CB6B11"/>
    <w:rsid w:val="00CE6CB3"/>
    <w:rsid w:val="00CF0231"/>
    <w:rsid w:val="00CF6F99"/>
    <w:rsid w:val="00D5137A"/>
    <w:rsid w:val="00D602DA"/>
    <w:rsid w:val="00DA03EC"/>
    <w:rsid w:val="00DA4863"/>
    <w:rsid w:val="00DA6D5B"/>
    <w:rsid w:val="00DE10E2"/>
    <w:rsid w:val="00DE355A"/>
    <w:rsid w:val="00E20F9F"/>
    <w:rsid w:val="00E36A04"/>
    <w:rsid w:val="00E84CCE"/>
    <w:rsid w:val="00E93923"/>
    <w:rsid w:val="00EE1569"/>
    <w:rsid w:val="00F07261"/>
    <w:rsid w:val="00F2257A"/>
    <w:rsid w:val="00F559CD"/>
    <w:rsid w:val="00F60595"/>
    <w:rsid w:val="00FB2AC0"/>
    <w:rsid w:val="00FC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A457"/>
  <w15:docId w15:val="{A0217CA7-2E19-46EE-BBFE-601A7C3B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2D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64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D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F3D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No Spacing"/>
    <w:uiPriority w:val="1"/>
    <w:qFormat/>
    <w:rsid w:val="007872D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C330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E6CB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3F9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E559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сноски Знак"/>
    <w:basedOn w:val="a0"/>
    <w:link w:val="aa"/>
    <w:uiPriority w:val="99"/>
    <w:rsid w:val="004B0AB0"/>
    <w:rPr>
      <w:rFonts w:ascii="Tms Rmn" w:eastAsia="Times New Roman" w:hAnsi="Tms Rm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unhideWhenUsed/>
    <w:rsid w:val="004B0AB0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c"/>
    <w:uiPriority w:val="99"/>
    <w:rsid w:val="004B0AB0"/>
  </w:style>
  <w:style w:type="paragraph" w:styleId="ac">
    <w:name w:val="header"/>
    <w:basedOn w:val="a"/>
    <w:link w:val="ab"/>
    <w:uiPriority w:val="99"/>
    <w:unhideWhenUsed/>
    <w:rsid w:val="004B0A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e"/>
    <w:uiPriority w:val="99"/>
    <w:rsid w:val="004B0AB0"/>
  </w:style>
  <w:style w:type="paragraph" w:styleId="ae">
    <w:name w:val="footer"/>
    <w:basedOn w:val="a"/>
    <w:link w:val="ad"/>
    <w:uiPriority w:val="99"/>
    <w:unhideWhenUsed/>
    <w:rsid w:val="004B0A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styleId="af">
    <w:name w:val="Hyperlink"/>
    <w:basedOn w:val="a0"/>
    <w:uiPriority w:val="99"/>
    <w:unhideWhenUsed/>
    <w:rsid w:val="00C3473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264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48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192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1290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178842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3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73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080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DeloproizvoditelKon@outlook.com</cp:lastModifiedBy>
  <cp:revision>3</cp:revision>
  <cp:lastPrinted>2024-06-10T03:10:00Z</cp:lastPrinted>
  <dcterms:created xsi:type="dcterms:W3CDTF">2024-08-14T04:30:00Z</dcterms:created>
  <dcterms:modified xsi:type="dcterms:W3CDTF">2024-08-14T04:32:00Z</dcterms:modified>
</cp:coreProperties>
</file>